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82EA6" w14:textId="58432162" w:rsidR="00D35E89" w:rsidRDefault="3196E5EB" w:rsidP="5C5ECC7A">
      <w:pPr>
        <w:pStyle w:val="Heading1"/>
        <w:rPr>
          <w:rFonts w:asciiTheme="minorHAnsi" w:eastAsiaTheme="minorEastAsia" w:hAnsiTheme="minorHAnsi" w:cstheme="minorBidi"/>
          <w:sz w:val="24"/>
          <w:szCs w:val="24"/>
          <w:lang w:val="es-ES"/>
        </w:rPr>
      </w:pPr>
      <w:r w:rsidRPr="275BF759">
        <w:rPr>
          <w:lang w:val="es-ES"/>
        </w:rPr>
        <w:t>Transcripción del seminario web</w:t>
      </w:r>
      <w:r w:rsidR="43AD4D24" w:rsidRPr="275BF759">
        <w:rPr>
          <w:lang w:val="es-ES"/>
        </w:rPr>
        <w:t xml:space="preserve">: </w:t>
      </w:r>
      <w:r w:rsidR="5E3A402D" w:rsidRPr="275BF759">
        <w:rPr>
          <w:lang w:val="es-ES"/>
        </w:rPr>
        <w:t xml:space="preserve">La </w:t>
      </w:r>
      <w:r w:rsidR="59350842" w:rsidRPr="275BF759">
        <w:rPr>
          <w:lang w:val="es-ES"/>
        </w:rPr>
        <w:t>d</w:t>
      </w:r>
      <w:r w:rsidR="5E3A402D" w:rsidRPr="275BF759">
        <w:rPr>
          <w:lang w:val="es-ES"/>
        </w:rPr>
        <w:t xml:space="preserve">iferencia entre un </w:t>
      </w:r>
      <w:r w:rsidR="46FFDCAB" w:rsidRPr="275BF759">
        <w:rPr>
          <w:lang w:val="es-ES"/>
        </w:rPr>
        <w:t>d</w:t>
      </w:r>
      <w:r w:rsidR="5E3A402D" w:rsidRPr="275BF759">
        <w:rPr>
          <w:lang w:val="es-ES"/>
        </w:rPr>
        <w:t>iagn</w:t>
      </w:r>
      <w:r w:rsidR="2DE6EED5" w:rsidRPr="275BF759">
        <w:rPr>
          <w:lang w:val="es-ES"/>
        </w:rPr>
        <w:t>ó</w:t>
      </w:r>
      <w:r w:rsidR="5E3A402D" w:rsidRPr="275BF759">
        <w:rPr>
          <w:lang w:val="es-ES"/>
        </w:rPr>
        <w:t xml:space="preserve">stico </w:t>
      </w:r>
      <w:r w:rsidR="3080A3F5" w:rsidRPr="275BF759">
        <w:rPr>
          <w:lang w:val="es-ES"/>
        </w:rPr>
        <w:t>mé</w:t>
      </w:r>
      <w:r w:rsidR="5E3A402D" w:rsidRPr="275BF759">
        <w:rPr>
          <w:lang w:val="es-ES"/>
        </w:rPr>
        <w:t xml:space="preserve">dico y </w:t>
      </w:r>
      <w:r w:rsidR="4D04D384" w:rsidRPr="275BF759">
        <w:rPr>
          <w:lang w:val="es-ES"/>
        </w:rPr>
        <w:t>u</w:t>
      </w:r>
      <w:r w:rsidR="5E3A402D" w:rsidRPr="275BF759">
        <w:rPr>
          <w:lang w:val="es-ES"/>
        </w:rPr>
        <w:t xml:space="preserve">na </w:t>
      </w:r>
      <w:r w:rsidR="5DC933EF" w:rsidRPr="275BF759">
        <w:rPr>
          <w:lang w:val="es-ES"/>
        </w:rPr>
        <w:t>e</w:t>
      </w:r>
      <w:r w:rsidR="5E3A402D" w:rsidRPr="275BF759">
        <w:rPr>
          <w:lang w:val="es-ES"/>
        </w:rPr>
        <w:t xml:space="preserve">valuación </w:t>
      </w:r>
      <w:r w:rsidR="3F30DE37" w:rsidRPr="275BF759">
        <w:rPr>
          <w:lang w:val="es-ES"/>
        </w:rPr>
        <w:t>e</w:t>
      </w:r>
      <w:r w:rsidR="5E3A402D" w:rsidRPr="275BF759">
        <w:rPr>
          <w:lang w:val="es-ES"/>
        </w:rPr>
        <w:t>ducativa ¿</w:t>
      </w:r>
      <w:r w:rsidR="7E2218D0" w:rsidRPr="275BF759">
        <w:rPr>
          <w:lang w:val="es-ES"/>
        </w:rPr>
        <w:t>Cuál</w:t>
      </w:r>
      <w:r w:rsidR="5E3A402D" w:rsidRPr="275BF759">
        <w:rPr>
          <w:lang w:val="es-ES"/>
        </w:rPr>
        <w:t xml:space="preserve"> es la diferencia?</w:t>
      </w:r>
    </w:p>
    <w:p w14:paraId="25D5E2AC" w14:textId="3F726A35" w:rsidR="0BD5789A" w:rsidRDefault="6578570A" w:rsidP="5C5ECC7A">
      <w:pPr>
        <w:pStyle w:val="Heading2"/>
        <w:rPr>
          <w:rFonts w:asciiTheme="minorHAnsi" w:eastAsiaTheme="minorEastAsia" w:hAnsiTheme="minorHAnsi" w:cstheme="minorBidi"/>
          <w:sz w:val="24"/>
          <w:szCs w:val="24"/>
        </w:rPr>
      </w:pPr>
      <w:r>
        <w:t>Presentado el 25 de febrero de 2026 por Dawn Macready-Santos, trabajadora social clínica licenciada (LCSW).</w:t>
      </w:r>
    </w:p>
    <w:p w14:paraId="7EAA91AD" w14:textId="3C1E6A09" w:rsidR="16B4B751" w:rsidRDefault="1843713D" w:rsidP="5C5ECC7A">
      <w:pPr>
        <w:spacing w:line="276" w:lineRule="auto"/>
      </w:pPr>
      <w:r w:rsidRPr="5C5ECC7A">
        <w:rPr>
          <w:color w:val="000000" w:themeColor="text1"/>
        </w:rPr>
        <w:t>[Dawn Macready-Santos]</w:t>
      </w:r>
      <w:r w:rsidRPr="5C5ECC7A">
        <w:t xml:space="preserve"> </w:t>
      </w:r>
    </w:p>
    <w:p w14:paraId="03DBB60A" w14:textId="541A9BFE" w:rsidR="16B4B751" w:rsidRDefault="433449A8" w:rsidP="5C5ECC7A">
      <w:pPr>
        <w:spacing w:line="276" w:lineRule="auto"/>
      </w:pPr>
      <w:r w:rsidRPr="5084E995">
        <w:t>Hoy vamos a hablar acerca de las diferencias del diagnóstico médico y una evaluación, educativa</w:t>
      </w:r>
      <w:r w:rsidR="2B9A8449" w:rsidRPr="5084E995">
        <w:t>,</w:t>
      </w:r>
      <w:r w:rsidRPr="5084E995">
        <w:t xml:space="preserve"> y cuál es la diferencia, porque muchos tienen muchas preguntas acerca de eso, ¿verdad?</w:t>
      </w:r>
    </w:p>
    <w:p w14:paraId="0F6D874A" w14:textId="040E7243" w:rsidR="16B4B751" w:rsidRDefault="7BA4561A" w:rsidP="5C5ECC7A">
      <w:pPr>
        <w:spacing w:line="276" w:lineRule="auto"/>
      </w:pPr>
      <w:r w:rsidRPr="5084E995">
        <w:t>P</w:t>
      </w:r>
      <w:r w:rsidR="433449A8" w:rsidRPr="5084E995">
        <w:t>róximo slide.</w:t>
      </w:r>
    </w:p>
    <w:p w14:paraId="74399B02" w14:textId="1973053F" w:rsidR="16B4B751" w:rsidRDefault="433449A8" w:rsidP="5C5ECC7A">
      <w:pPr>
        <w:spacing w:line="276" w:lineRule="auto"/>
        <w:rPr>
          <w:lang w:val="es-ES"/>
        </w:rPr>
      </w:pPr>
      <w:r w:rsidRPr="5084E995">
        <w:rPr>
          <w:lang w:val="es-ES"/>
        </w:rPr>
        <w:t>Tengo una agenda hoy.</w:t>
      </w:r>
      <w:r w:rsidR="5D81D06F" w:rsidRPr="5084E995">
        <w:rPr>
          <w:lang w:val="es-ES"/>
        </w:rPr>
        <w:t xml:space="preserve"> </w:t>
      </w:r>
      <w:r w:rsidRPr="5084E995">
        <w:rPr>
          <w:lang w:val="es-ES"/>
        </w:rPr>
        <w:t xml:space="preserve">Yhoy vamos a hablar de varios temas, primero vamos a dar las introducciones que ya </w:t>
      </w:r>
      <w:proofErr w:type="gramStart"/>
      <w:r w:rsidRPr="5084E995">
        <w:rPr>
          <w:lang w:val="es-ES"/>
        </w:rPr>
        <w:t>hicimos,  para</w:t>
      </w:r>
      <w:proofErr w:type="gramEnd"/>
      <w:r w:rsidRPr="5084E995">
        <w:rPr>
          <w:lang w:val="es-ES"/>
        </w:rPr>
        <w:t xml:space="preserve"> conocer quiénes somos.</w:t>
      </w:r>
    </w:p>
    <w:p w14:paraId="011355A0" w14:textId="040549A1" w:rsidR="16B4B751" w:rsidRDefault="433449A8" w:rsidP="5C5ECC7A">
      <w:pPr>
        <w:spacing w:line="276" w:lineRule="auto"/>
      </w:pPr>
      <w:r w:rsidRPr="5084E995">
        <w:rPr>
          <w:lang w:val="es-ES"/>
        </w:rPr>
        <w:t>Vamos a hablar acerca de cuál es la diferencia entre un diagnóstico médico y la elegibilidad escolar.</w:t>
      </w:r>
      <w:r w:rsidR="481CCD19" w:rsidRPr="5084E995">
        <w:rPr>
          <w:lang w:val="es-ES"/>
        </w:rPr>
        <w:t xml:space="preserve"> </w:t>
      </w:r>
      <w:r w:rsidRPr="5084E995">
        <w:t>Vamos a hablar también acerca de qué es el I-E-P y cuál es el plan del 504 [</w:t>
      </w:r>
      <w:r w:rsidR="6CBD2708" w:rsidRPr="5084E995">
        <w:t>cinco-cero-cuatro</w:t>
      </w:r>
      <w:r w:rsidRPr="5084E995">
        <w:t>].</w:t>
      </w:r>
      <w:r w:rsidR="46E7C693" w:rsidRPr="5084E995">
        <w:t xml:space="preserve"> </w:t>
      </w:r>
      <w:r w:rsidRPr="5084E995">
        <w:t xml:space="preserve">Y cómo puedes solicitar </w:t>
      </w:r>
      <w:proofErr w:type="gramStart"/>
      <w:r w:rsidRPr="5084E995">
        <w:t>un I</w:t>
      </w:r>
      <w:proofErr w:type="gramEnd"/>
      <w:r w:rsidRPr="5084E995">
        <w:t xml:space="preserve">-E-P o </w:t>
      </w:r>
      <w:proofErr w:type="gramStart"/>
      <w:r w:rsidRPr="5084E995">
        <w:t>un plan</w:t>
      </w:r>
      <w:proofErr w:type="gramEnd"/>
      <w:r w:rsidRPr="5084E995">
        <w:t xml:space="preserve"> de 504.</w:t>
      </w:r>
    </w:p>
    <w:p w14:paraId="7B92FD95" w14:textId="04208A55" w:rsidR="16B4B751" w:rsidRDefault="553E7882" w:rsidP="5C5ECC7A">
      <w:pPr>
        <w:spacing w:line="276" w:lineRule="auto"/>
      </w:pPr>
      <w:r w:rsidRPr="5C5ECC7A">
        <w:t>Y, por último, vamos a hablar acerca de recursos, porque siempre hay necesidad de mirar cuáles recursos nos pueden beneficiar cuando tenemos niños especiales.</w:t>
      </w:r>
    </w:p>
    <w:p w14:paraId="70528D54" w14:textId="1EC9B86A" w:rsidR="16B4B751" w:rsidRDefault="187DA1E6" w:rsidP="5C5ECC7A">
      <w:pPr>
        <w:spacing w:line="276" w:lineRule="auto"/>
      </w:pPr>
      <w:r w:rsidRPr="5084E995">
        <w:t>Siguiente</w:t>
      </w:r>
      <w:r w:rsidR="726262C9" w:rsidRPr="5084E995">
        <w:t xml:space="preserve"> slide</w:t>
      </w:r>
      <w:r w:rsidR="433449A8" w:rsidRPr="5084E995">
        <w:t>.</w:t>
      </w:r>
    </w:p>
    <w:p w14:paraId="2ED2832E" w14:textId="3C091D3F" w:rsidR="16B4B751" w:rsidRDefault="442FA3FB" w:rsidP="5C5ECC7A">
      <w:pPr>
        <w:spacing w:line="276" w:lineRule="auto"/>
      </w:pPr>
      <w:r w:rsidRPr="5084E995">
        <w:rPr>
          <w:lang w:val="es-ES"/>
        </w:rPr>
        <w:t>S</w:t>
      </w:r>
      <w:r w:rsidR="433449A8" w:rsidRPr="5084E995">
        <w:rPr>
          <w:lang w:val="es-ES"/>
        </w:rPr>
        <w:t xml:space="preserve">oy Dawn Macready Santos, soy una trabajadora Social Clínica licenciada en la clínica de desarrollo de </w:t>
      </w:r>
      <w:r w:rsidR="26329AAB" w:rsidRPr="5084E995">
        <w:rPr>
          <w:lang w:val="es-ES"/>
        </w:rPr>
        <w:t>n</w:t>
      </w:r>
      <w:r w:rsidR="433449A8" w:rsidRPr="5084E995">
        <w:rPr>
          <w:lang w:val="es-ES"/>
        </w:rPr>
        <w:t>iños de O-H-S-U.</w:t>
      </w:r>
      <w:r w:rsidR="00A81E84" w:rsidRPr="5084E995">
        <w:rPr>
          <w:lang w:val="es-ES"/>
        </w:rPr>
        <w:t xml:space="preserve"> </w:t>
      </w:r>
      <w:r w:rsidR="433449A8" w:rsidRPr="5084E995">
        <w:rPr>
          <w:lang w:val="es-ES"/>
        </w:rPr>
        <w:t>Y estamos aquí para ofrecerles un resumen general de los principios básicos de la educación especial</w:t>
      </w:r>
      <w:r w:rsidR="10D4FA6D" w:rsidRPr="5084E995">
        <w:rPr>
          <w:lang w:val="es-ES"/>
        </w:rPr>
        <w:t>,</w:t>
      </w:r>
      <w:r w:rsidR="57FF9949" w:rsidRPr="5084E995">
        <w:rPr>
          <w:lang w:val="es-ES"/>
        </w:rPr>
        <w:t xml:space="preserve"> </w:t>
      </w:r>
      <w:r w:rsidR="433449A8" w:rsidRPr="5084E995">
        <w:t xml:space="preserve">solamente con fines </w:t>
      </w:r>
      <w:proofErr w:type="gramStart"/>
      <w:r w:rsidR="433449A8" w:rsidRPr="5084E995">
        <w:t>informativos</w:t>
      </w:r>
      <w:r w:rsidR="5BE185A0" w:rsidRPr="5084E995">
        <w:t>.</w:t>
      </w:r>
      <w:r w:rsidR="718F7EEE" w:rsidRPr="5084E995">
        <w:t>N</w:t>
      </w:r>
      <w:r w:rsidR="433449A8" w:rsidRPr="5084E995">
        <w:t>o</w:t>
      </w:r>
      <w:proofErr w:type="gramEnd"/>
      <w:r w:rsidR="433449A8" w:rsidRPr="5084E995">
        <w:t xml:space="preserve"> tengo como</w:t>
      </w:r>
      <w:r w:rsidR="5F2C9B6F" w:rsidRPr="5084E995">
        <w:t xml:space="preserve"> </w:t>
      </w:r>
      <w:proofErr w:type="gramStart"/>
      <w:r w:rsidR="433449A8" w:rsidRPr="5084E995">
        <w:t>ninguna</w:t>
      </w:r>
      <w:r w:rsidR="5EE14D43" w:rsidRPr="5084E995">
        <w:t xml:space="preserve"> </w:t>
      </w:r>
      <w:r w:rsidR="433449A8" w:rsidRPr="5084E995">
        <w:t xml:space="preserve"> forma</w:t>
      </w:r>
      <w:proofErr w:type="gramEnd"/>
      <w:r w:rsidR="433449A8" w:rsidRPr="5084E995">
        <w:t xml:space="preserve"> de darles recomendaciones legales o cosas así, pero sí les puedo dar información básica acerca de la educación especial.</w:t>
      </w:r>
    </w:p>
    <w:p w14:paraId="2603C1D3" w14:textId="46130EA5" w:rsidR="16B4B751" w:rsidRDefault="2BAECC8F" w:rsidP="5C5ECC7A">
      <w:pPr>
        <w:spacing w:line="276" w:lineRule="auto"/>
      </w:pPr>
      <w:r w:rsidRPr="5084E995">
        <w:t>P</w:t>
      </w:r>
      <w:r w:rsidR="433449A8" w:rsidRPr="5084E995">
        <w:t>róximo</w:t>
      </w:r>
      <w:r w:rsidR="50D5EC3A" w:rsidRPr="5084E995">
        <w:t xml:space="preserve"> slide.</w:t>
      </w:r>
    </w:p>
    <w:p w14:paraId="063ABEA4" w14:textId="2FAEC1FD" w:rsidR="16B4B751" w:rsidRDefault="433449A8" w:rsidP="5C5ECC7A">
      <w:pPr>
        <w:spacing w:line="276" w:lineRule="auto"/>
        <w:rPr>
          <w:lang w:val="es-ES"/>
        </w:rPr>
      </w:pPr>
      <w:r w:rsidRPr="5084E995">
        <w:rPr>
          <w:lang w:val="es-ES"/>
        </w:rPr>
        <w:t xml:space="preserve">Los fines informativos generales. Estamos aquí para brindarles información general sobre el proceso del I-E-P y el </w:t>
      </w:r>
      <w:r w:rsidR="2D09C1D8" w:rsidRPr="5084E995">
        <w:rPr>
          <w:lang w:val="es-ES"/>
        </w:rPr>
        <w:t>cinco-cero-cuatro</w:t>
      </w:r>
      <w:r w:rsidRPr="5084E995">
        <w:rPr>
          <w:lang w:val="es-ES"/>
        </w:rPr>
        <w:t>.</w:t>
      </w:r>
      <w:r w:rsidR="60243CF0" w:rsidRPr="5084E995">
        <w:rPr>
          <w:lang w:val="es-ES"/>
        </w:rPr>
        <w:t xml:space="preserve"> </w:t>
      </w:r>
      <w:r w:rsidRPr="5084E995">
        <w:rPr>
          <w:lang w:val="es-ES"/>
        </w:rPr>
        <w:t>Y de la relación entre un diagnóstico médico y la elegibilidad escolar para recibir servicios.</w:t>
      </w:r>
    </w:p>
    <w:p w14:paraId="7DD1BD47" w14:textId="6F70F2D7" w:rsidR="16B4B751" w:rsidRDefault="0FA65EF2" w:rsidP="5C5ECC7A">
      <w:pPr>
        <w:spacing w:line="276" w:lineRule="auto"/>
      </w:pPr>
      <w:r w:rsidRPr="5084E995">
        <w:t>Q</w:t>
      </w:r>
      <w:r w:rsidR="433449A8" w:rsidRPr="5084E995">
        <w:t xml:space="preserve">ueremos llegar a un público amplio por lo cual hoy estamos grabando partes de esta información para que otras personas de la comunidad puedan verla en cualquier </w:t>
      </w:r>
      <w:r w:rsidR="433449A8" w:rsidRPr="5084E995">
        <w:lastRenderedPageBreak/>
        <w:t>momento.</w:t>
      </w:r>
      <w:r w:rsidR="08EB5234" w:rsidRPr="5084E995">
        <w:t xml:space="preserve"> </w:t>
      </w:r>
      <w:r w:rsidR="433449A8" w:rsidRPr="5084E995">
        <w:t>Porque algunas personas que por cualquier cosa no pueden llegar hoy, entonces pueden ver el video después.</w:t>
      </w:r>
    </w:p>
    <w:p w14:paraId="57CD66DC" w14:textId="131F630E" w:rsidR="16B4B751" w:rsidRDefault="553E7882" w:rsidP="5C5ECC7A">
      <w:pPr>
        <w:spacing w:line="276" w:lineRule="auto"/>
      </w:pPr>
      <w:r w:rsidRPr="5C5ECC7A">
        <w:t>Por motivos de privacidad puede utilizar un nombre anónimo si quiere hoy y debe evitar compartir información personal que puede identificar a su hijo durante nuestras grabaciones, porque como se va a presentar.</w:t>
      </w:r>
    </w:p>
    <w:p w14:paraId="41BF0EB3" w14:textId="74D0DA9C" w:rsidR="16B4B751" w:rsidRDefault="4038560B" w:rsidP="5C5ECC7A">
      <w:pPr>
        <w:spacing w:line="276" w:lineRule="auto"/>
      </w:pPr>
      <w:r w:rsidRPr="5084E995">
        <w:t>Siguiente slide</w:t>
      </w:r>
      <w:r w:rsidR="433449A8" w:rsidRPr="5084E995">
        <w:t>.</w:t>
      </w:r>
    </w:p>
    <w:p w14:paraId="68CF09BF" w14:textId="3CA03A9C" w:rsidR="16B4B751" w:rsidRDefault="433449A8" w:rsidP="5C5ECC7A">
      <w:pPr>
        <w:spacing w:line="276" w:lineRule="auto"/>
        <w:rPr>
          <w:lang w:val="es-ES"/>
        </w:rPr>
      </w:pPr>
      <w:r w:rsidRPr="5084E995">
        <w:rPr>
          <w:lang w:val="es-ES"/>
        </w:rPr>
        <w:t xml:space="preserve">Hoy, vamos a comenzar con qué es un diagnóstico médico, </w:t>
      </w:r>
      <w:r w:rsidR="24E37F18" w:rsidRPr="5084E995">
        <w:rPr>
          <w:lang w:val="es-ES"/>
        </w:rPr>
        <w:t>P</w:t>
      </w:r>
      <w:r w:rsidRPr="5084E995">
        <w:rPr>
          <w:lang w:val="es-ES"/>
        </w:rPr>
        <w:t>ara principiar</w:t>
      </w:r>
      <w:r w:rsidR="42BC821D" w:rsidRPr="5084E995">
        <w:rPr>
          <w:lang w:val="es-ES"/>
        </w:rPr>
        <w:t>, u</w:t>
      </w:r>
      <w:r w:rsidRPr="5084E995">
        <w:rPr>
          <w:lang w:val="es-ES"/>
        </w:rPr>
        <w:t xml:space="preserve">n diagnóstico </w:t>
      </w:r>
      <w:proofErr w:type="gramStart"/>
      <w:r w:rsidRPr="5084E995">
        <w:rPr>
          <w:lang w:val="es-ES"/>
        </w:rPr>
        <w:t>médico,  tiene</w:t>
      </w:r>
      <w:proofErr w:type="gramEnd"/>
      <w:r w:rsidRPr="5084E995">
        <w:rPr>
          <w:lang w:val="es-ES"/>
        </w:rPr>
        <w:t xml:space="preserve"> que ver con una condición que le afecta la salud a su hijo.</w:t>
      </w:r>
      <w:r w:rsidR="0B983728" w:rsidRPr="5084E995">
        <w:rPr>
          <w:lang w:val="es-ES"/>
        </w:rPr>
        <w:t xml:space="preserve"> </w:t>
      </w:r>
      <w:r w:rsidRPr="5084E995">
        <w:rPr>
          <w:lang w:val="es-ES"/>
        </w:rPr>
        <w:t>Y a veces puede afectar el desarrollo de su hijo.</w:t>
      </w:r>
    </w:p>
    <w:p w14:paraId="6CB682CD" w14:textId="1AB11DC8" w:rsidR="16B4B751" w:rsidRDefault="433449A8" w:rsidP="5C5ECC7A">
      <w:pPr>
        <w:spacing w:line="276" w:lineRule="auto"/>
      </w:pPr>
      <w:r w:rsidRPr="5084E995">
        <w:rPr>
          <w:lang w:val="es-ES"/>
        </w:rPr>
        <w:t>Existen muchos diagnósticos médicos, ¿verdad?</w:t>
      </w:r>
      <w:r w:rsidR="7410E431" w:rsidRPr="5084E995">
        <w:rPr>
          <w:lang w:val="es-ES"/>
        </w:rPr>
        <w:t xml:space="preserve"> </w:t>
      </w:r>
      <w:r w:rsidR="688AD196" w:rsidRPr="5084E995">
        <w:rPr>
          <w:lang w:val="es-ES"/>
        </w:rPr>
        <w:t>[Hay}</w:t>
      </w:r>
      <w:r w:rsidRPr="5084E995">
        <w:rPr>
          <w:lang w:val="es-ES"/>
        </w:rPr>
        <w:t xml:space="preserve"> un montón de diagnósticos distintos, que puedan afectar a un </w:t>
      </w:r>
      <w:proofErr w:type="gramStart"/>
      <w:r w:rsidRPr="5084E995">
        <w:rPr>
          <w:lang w:val="es-ES"/>
        </w:rPr>
        <w:t>niño.</w:t>
      </w:r>
      <w:r w:rsidR="4BDF386E" w:rsidRPr="5084E995">
        <w:rPr>
          <w:lang w:val="es-ES"/>
        </w:rPr>
        <w:t>E</w:t>
      </w:r>
      <w:r w:rsidRPr="5084E995">
        <w:rPr>
          <w:lang w:val="es-ES"/>
        </w:rPr>
        <w:t>sas</w:t>
      </w:r>
      <w:proofErr w:type="gramEnd"/>
      <w:r w:rsidRPr="5084E995">
        <w:rPr>
          <w:lang w:val="es-ES"/>
        </w:rPr>
        <w:t xml:space="preserve"> condiciones diagnosticadas siempre por un profesional médico pueden también ser diagnosticadas por medio de un médico, una enfermera </w:t>
      </w:r>
      <w:r w:rsidR="6A8BD643" w:rsidRPr="5084E995">
        <w:rPr>
          <w:lang w:val="es-ES"/>
        </w:rPr>
        <w:t>especializada</w:t>
      </w:r>
      <w:r w:rsidRPr="5084E995">
        <w:rPr>
          <w:lang w:val="es-ES"/>
        </w:rPr>
        <w:t>,</w:t>
      </w:r>
      <w:r w:rsidR="50CC9FD0" w:rsidRPr="5084E995">
        <w:rPr>
          <w:lang w:val="es-ES"/>
        </w:rPr>
        <w:t xml:space="preserve"> </w:t>
      </w:r>
      <w:r w:rsidRPr="5084E995">
        <w:t>un asociado médico, un especialista como una terapeuta ocupacional, una terapeuta del lenguaje,</w:t>
      </w:r>
      <w:r w:rsidR="1B96CDE3" w:rsidRPr="5084E995">
        <w:t xml:space="preserve"> </w:t>
      </w:r>
      <w:r w:rsidRPr="5084E995">
        <w:t>un psicólogo, o una trabajadora social clínica.</w:t>
      </w:r>
    </w:p>
    <w:p w14:paraId="5DB58267" w14:textId="19F8E772" w:rsidR="16B4B751" w:rsidRDefault="25CEE4BC" w:rsidP="5C5ECC7A">
      <w:pPr>
        <w:spacing w:line="276" w:lineRule="auto"/>
      </w:pPr>
      <w:r w:rsidRPr="5084E995">
        <w:t>S</w:t>
      </w:r>
      <w:r w:rsidR="433449A8" w:rsidRPr="5084E995">
        <w:t>i el diagnóstico médico de su hijo le afecta en la escuela,</w:t>
      </w:r>
      <w:r w:rsidR="1B31F297" w:rsidRPr="5084E995">
        <w:t xml:space="preserve"> </w:t>
      </w:r>
      <w:r w:rsidR="433449A8" w:rsidRPr="5084E995">
        <w:t>podría ser que califica para recibir servicios de educación especial.</w:t>
      </w:r>
      <w:r w:rsidR="212ABBFE" w:rsidRPr="5084E995">
        <w:t xml:space="preserve"> </w:t>
      </w:r>
      <w:r w:rsidR="433449A8" w:rsidRPr="5084E995">
        <w:t>Para calificar para la educación especial su hijo debería cumplir con una categoría específica,</w:t>
      </w:r>
      <w:r w:rsidR="7CD27477" w:rsidRPr="5084E995">
        <w:t xml:space="preserve"> </w:t>
      </w:r>
      <w:r w:rsidR="433449A8" w:rsidRPr="5084E995">
        <w:t>identificada en la Ley de educación para personas con discapacidades, que se llama en inglés I-D-E-</w:t>
      </w:r>
      <w:proofErr w:type="gramStart"/>
      <w:r w:rsidR="433449A8" w:rsidRPr="5084E995">
        <w:t>A.</w:t>
      </w:r>
      <w:r w:rsidR="0BC6CDF4" w:rsidRPr="5084E995">
        <w:t xml:space="preserve"> </w:t>
      </w:r>
      <w:r w:rsidR="433449A8" w:rsidRPr="5084E995">
        <w:t>,</w:t>
      </w:r>
      <w:proofErr w:type="gramEnd"/>
      <w:r w:rsidR="433449A8" w:rsidRPr="5084E995">
        <w:t xml:space="preserve"> y eso es la ley que tiene que ver con toda la educación especial.</w:t>
      </w:r>
    </w:p>
    <w:p w14:paraId="43DF4FC1" w14:textId="194FDE2C" w:rsidR="16B4B751" w:rsidRDefault="609663A8" w:rsidP="5C5ECC7A">
      <w:pPr>
        <w:spacing w:line="276" w:lineRule="auto"/>
      </w:pPr>
      <w:r w:rsidRPr="5084E995">
        <w:t>Siguiente slide</w:t>
      </w:r>
      <w:r w:rsidR="433449A8" w:rsidRPr="5084E995">
        <w:t>.</w:t>
      </w:r>
    </w:p>
    <w:p w14:paraId="648788AD" w14:textId="1314BE70" w:rsidR="16B4B751" w:rsidRDefault="433449A8" w:rsidP="5C5ECC7A">
      <w:pPr>
        <w:spacing w:line="276" w:lineRule="auto"/>
      </w:pPr>
      <w:r w:rsidRPr="5084E995">
        <w:rPr>
          <w:lang w:val="es-ES"/>
        </w:rPr>
        <w:t>La I-D-E-A, es la ley de educación para individuos con discapacidades.</w:t>
      </w:r>
      <w:r w:rsidR="7A1F3871" w:rsidRPr="5084E995">
        <w:rPr>
          <w:lang w:val="es-ES"/>
        </w:rPr>
        <w:t xml:space="preserve"> </w:t>
      </w:r>
      <w:r w:rsidRPr="5084E995">
        <w:rPr>
          <w:lang w:val="es-ES"/>
        </w:rPr>
        <w:t>Y es la ley federal que define las discapacidades en el sistema escolar.</w:t>
      </w:r>
      <w:r w:rsidR="66EC3C56" w:rsidRPr="5084E995">
        <w:rPr>
          <w:lang w:val="es-ES"/>
        </w:rPr>
        <w:t xml:space="preserve"> </w:t>
      </w:r>
      <w:r w:rsidR="0BCE6464" w:rsidRPr="5084E995">
        <w:rPr>
          <w:lang w:val="es-ES"/>
        </w:rPr>
        <w:t>L</w:t>
      </w:r>
      <w:r w:rsidRPr="5084E995">
        <w:rPr>
          <w:lang w:val="es-ES"/>
        </w:rPr>
        <w:t>o que quiero decir acerca de esto, es que no todas las discapacidades</w:t>
      </w:r>
      <w:r w:rsidR="16C19D30" w:rsidRPr="5084E995">
        <w:rPr>
          <w:lang w:val="es-ES"/>
        </w:rPr>
        <w:t xml:space="preserve"> s</w:t>
      </w:r>
      <w:r w:rsidRPr="5084E995">
        <w:rPr>
          <w:lang w:val="es-ES"/>
        </w:rPr>
        <w:t xml:space="preserve">e van a nombrar bajo esa </w:t>
      </w:r>
      <w:r w:rsidR="3D4272B0" w:rsidRPr="5084E995">
        <w:rPr>
          <w:lang w:val="es-ES"/>
        </w:rPr>
        <w:t>ley, p</w:t>
      </w:r>
      <w:r w:rsidRPr="5084E995">
        <w:rPr>
          <w:lang w:val="es-ES"/>
        </w:rPr>
        <w:t>ero h</w:t>
      </w:r>
      <w:r w:rsidR="1CF5B369" w:rsidRPr="5084E995">
        <w:rPr>
          <w:lang w:val="es-ES"/>
        </w:rPr>
        <w:t>a</w:t>
      </w:r>
      <w:r w:rsidRPr="5084E995">
        <w:rPr>
          <w:lang w:val="es-ES"/>
        </w:rPr>
        <w:t>y ciertas discapacidades</w:t>
      </w:r>
      <w:r w:rsidRPr="5084E995">
        <w:t>identificadas por medio de esa ley que pueden calificar para recibir ayuda en escuela.</w:t>
      </w:r>
      <w:r w:rsidR="0FE8A753" w:rsidRPr="5084E995">
        <w:t xml:space="preserve"> </w:t>
      </w:r>
    </w:p>
    <w:p w14:paraId="2F685A8C" w14:textId="03DA5A04" w:rsidR="16B4B751" w:rsidRDefault="18AC1606" w:rsidP="5C5ECC7A">
      <w:pPr>
        <w:spacing w:line="276" w:lineRule="auto"/>
      </w:pPr>
      <w:r w:rsidRPr="5084E995">
        <w:t xml:space="preserve">Entonces, las catorce categorías diferentes que contempla esa ley son: autismo, sordera, </w:t>
      </w:r>
      <w:r w:rsidR="3F7D17DC" w:rsidRPr="5084E995">
        <w:t>re</w:t>
      </w:r>
      <w:r w:rsidRPr="5084E995">
        <w:t>traso en el desarrollo, discapacidad emocional, deficiencia auditiva, discapacidad intelectual, discapacidades múltiples, trastorno ortopédico, impedimento de salud, discapacidad específica del aprendizaje, y esa puede incluir, por ejemplo, un trastorno de aprendizaje de lectura, de matemática</w:t>
      </w:r>
      <w:r w:rsidR="333E92BD" w:rsidRPr="5084E995">
        <w:t>s</w:t>
      </w:r>
      <w:r w:rsidRPr="5084E995">
        <w:t xml:space="preserve"> o de escritura; deficiencia del habla o del lenguaje, lesión cerebral traumática y deficiencia visual, incluida la ceguera.</w:t>
      </w:r>
    </w:p>
    <w:p w14:paraId="433263FA" w14:textId="7AD0588F" w:rsidR="16B4B751" w:rsidRDefault="787D39DE" w:rsidP="5C5ECC7A">
      <w:pPr>
        <w:spacing w:line="276" w:lineRule="auto"/>
      </w:pPr>
      <w:r w:rsidRPr="5084E995">
        <w:t>Siguiente slide</w:t>
      </w:r>
      <w:r w:rsidR="018F14C7" w:rsidRPr="5084E995">
        <w:t>.</w:t>
      </w:r>
    </w:p>
    <w:p w14:paraId="6A0AE537" w14:textId="6CC98E13" w:rsidR="49B56FA1" w:rsidRDefault="13036AA0" w:rsidP="5084E995">
      <w:pPr>
        <w:spacing w:before="210" w:after="210" w:line="276" w:lineRule="auto"/>
        <w:rPr>
          <w:lang w:val="es-ES"/>
        </w:rPr>
      </w:pPr>
      <w:r w:rsidRPr="5084E995">
        <w:rPr>
          <w:lang w:val="es-ES"/>
        </w:rPr>
        <w:lastRenderedPageBreak/>
        <w:t xml:space="preserve">En el mundo de la educación especial de la escuela, hay dos planes. Uno es el plan del I-E-P, y el segundo, es el plan del </w:t>
      </w:r>
      <w:r w:rsidR="36BD2EB6" w:rsidRPr="5084E995">
        <w:rPr>
          <w:lang w:val="es-ES"/>
        </w:rPr>
        <w:t>cinco-cero-cuatro</w:t>
      </w:r>
      <w:r w:rsidRPr="5084E995">
        <w:rPr>
          <w:lang w:val="es-ES"/>
        </w:rPr>
        <w:t xml:space="preserve">, del 504. </w:t>
      </w:r>
      <w:r w:rsidR="332718FE" w:rsidRPr="5084E995">
        <w:rPr>
          <w:lang w:val="es-ES"/>
        </w:rPr>
        <w:t>E</w:t>
      </w:r>
      <w:r w:rsidRPr="5084E995">
        <w:rPr>
          <w:lang w:val="es-ES"/>
        </w:rPr>
        <w:t>n Oregon existen dos opciones muy importantes de apoyo escolar. El plan de adaptaciones es el del 504 y el programa de educación individualizad</w:t>
      </w:r>
      <w:r w:rsidR="57D3A256" w:rsidRPr="5084E995">
        <w:rPr>
          <w:lang w:val="es-ES"/>
        </w:rPr>
        <w:t>a</w:t>
      </w:r>
      <w:r w:rsidRPr="5084E995">
        <w:rPr>
          <w:lang w:val="es-ES"/>
        </w:rPr>
        <w:t>, es el plan del I-E-P.</w:t>
      </w:r>
    </w:p>
    <w:p w14:paraId="6FD2EDB7" w14:textId="7182B0C0" w:rsidR="49B56FA1" w:rsidRDefault="1AAAE173" w:rsidP="5084E995">
      <w:pPr>
        <w:spacing w:before="210" w:after="210" w:line="276" w:lineRule="auto"/>
      </w:pPr>
      <w:r w:rsidRPr="5084E995">
        <w:t>Siguiente slide</w:t>
      </w:r>
      <w:r w:rsidR="13036AA0" w:rsidRPr="5084E995">
        <w:t>.</w:t>
      </w:r>
    </w:p>
    <w:p w14:paraId="6763340D" w14:textId="3B88407F" w:rsidR="49B56FA1" w:rsidRDefault="13036AA0" w:rsidP="5084E995">
      <w:pPr>
        <w:spacing w:before="210" w:after="210" w:line="276" w:lineRule="auto"/>
        <w:rPr>
          <w:lang w:val="es-ES"/>
        </w:rPr>
      </w:pPr>
      <w:r w:rsidRPr="5084E995">
        <w:rPr>
          <w:lang w:val="es-ES"/>
        </w:rPr>
        <w:t xml:space="preserve">Primero voy a hablar acerca del plan del 504. El plan de 504 ofrece adaptaciones, o servicios para eliminar las barreras que podrían afectar la participación de su hijo en la escuela. El plan de 504 está amparado por una ley antidiscriminación. El plan de 504 es una sección de la Ley de rehabilitación de 1973 y es una ley de derechos civiles. Ayuda a combatir la discriminación contra las personas con discapacidades. Esa ley ya tiene muchos años, y es una ley bien importante. Si tienen tiempo deben de ver en el Google acerca de esa ley de rehabilitación, porque es bien interesante. Fue cuando </w:t>
      </w:r>
      <w:r w:rsidR="56B6E76F" w:rsidRPr="5084E995">
        <w:rPr>
          <w:lang w:val="es-ES"/>
        </w:rPr>
        <w:t xml:space="preserve">comenzaron </w:t>
      </w:r>
      <w:proofErr w:type="gramStart"/>
      <w:r w:rsidR="56B6E76F" w:rsidRPr="5084E995">
        <w:rPr>
          <w:lang w:val="es-ES"/>
        </w:rPr>
        <w:t xml:space="preserve">a </w:t>
      </w:r>
      <w:r w:rsidRPr="5084E995">
        <w:rPr>
          <w:lang w:val="es-ES"/>
        </w:rPr>
        <w:t xml:space="preserve"> darles</w:t>
      </w:r>
      <w:proofErr w:type="gramEnd"/>
      <w:r w:rsidRPr="5084E995">
        <w:rPr>
          <w:lang w:val="es-ES"/>
        </w:rPr>
        <w:t xml:space="preserve"> servicios de ayudas a las personas con discapacidades, porque antes había mucha discriminación. </w:t>
      </w:r>
      <w:r w:rsidR="76443966" w:rsidRPr="5084E995">
        <w:rPr>
          <w:lang w:val="es-ES"/>
        </w:rPr>
        <w:t>S</w:t>
      </w:r>
      <w:r w:rsidRPr="5084E995">
        <w:rPr>
          <w:lang w:val="es-ES"/>
        </w:rPr>
        <w:t>i quieren buscar más información, se los aseguro que les va a encantar tener es información, porque es muy interesante.</w:t>
      </w:r>
    </w:p>
    <w:p w14:paraId="2D1AC30E" w14:textId="1346B93C" w:rsidR="49B56FA1" w:rsidRDefault="13036AA0" w:rsidP="5084E995">
      <w:pPr>
        <w:spacing w:before="210" w:after="210" w:line="276" w:lineRule="auto"/>
        <w:rPr>
          <w:lang w:val="es-ES"/>
        </w:rPr>
      </w:pPr>
      <w:r w:rsidRPr="5084E995">
        <w:rPr>
          <w:lang w:val="es-ES"/>
        </w:rPr>
        <w:t xml:space="preserve">Cuando estamos hablando acerca de ese plan, ese plan es para darles las </w:t>
      </w:r>
      <w:proofErr w:type="gramStart"/>
      <w:r w:rsidRPr="5084E995">
        <w:rPr>
          <w:lang w:val="es-ES"/>
        </w:rPr>
        <w:t>mismas  habilidades</w:t>
      </w:r>
      <w:proofErr w:type="gramEnd"/>
      <w:r w:rsidRPr="5084E995">
        <w:rPr>
          <w:lang w:val="es-ES"/>
        </w:rPr>
        <w:t xml:space="preserve"> a los niños para que ellos pueden </w:t>
      </w:r>
      <w:r w:rsidR="1DE67654" w:rsidRPr="5084E995">
        <w:rPr>
          <w:lang w:val="es-ES"/>
        </w:rPr>
        <w:t>obtener</w:t>
      </w:r>
      <w:r w:rsidRPr="5084E995">
        <w:rPr>
          <w:lang w:val="es-ES"/>
        </w:rPr>
        <w:t xml:space="preserve"> la ayuda educativa que ellos necesitan. Puede eliminar las barreras que ellos puedan enfrentar. </w:t>
      </w:r>
      <w:r w:rsidR="108F44F2" w:rsidRPr="5084E995">
        <w:rPr>
          <w:lang w:val="es-ES"/>
        </w:rPr>
        <w:t>H</w:t>
      </w:r>
      <w:r w:rsidRPr="5084E995">
        <w:rPr>
          <w:lang w:val="es-ES"/>
        </w:rPr>
        <w:t xml:space="preserve">ay muchas adaptaciones que se puede </w:t>
      </w:r>
      <w:r w:rsidR="74C47811" w:rsidRPr="5084E995">
        <w:rPr>
          <w:lang w:val="es-ES"/>
        </w:rPr>
        <w:t>obtener</w:t>
      </w:r>
      <w:r w:rsidRPr="5084E995">
        <w:rPr>
          <w:lang w:val="es-ES"/>
        </w:rPr>
        <w:t xml:space="preserve"> por medio de ese plan, y puede incluir, por </w:t>
      </w:r>
      <w:proofErr w:type="gramStart"/>
      <w:r w:rsidRPr="5084E995">
        <w:rPr>
          <w:lang w:val="es-ES"/>
        </w:rPr>
        <w:t>ejemplo</w:t>
      </w:r>
      <w:proofErr w:type="gramEnd"/>
      <w:r w:rsidR="762F9815" w:rsidRPr="5084E995">
        <w:rPr>
          <w:lang w:val="es-ES"/>
        </w:rPr>
        <w:t xml:space="preserve"> </w:t>
      </w:r>
      <w:r w:rsidRPr="5084E995">
        <w:rPr>
          <w:lang w:val="es-ES"/>
        </w:rPr>
        <w:t xml:space="preserve">una rampa, si es un niño con una silla de ruedas. imagínese que solo hay gradas en la escuela, y no puede subirse </w:t>
      </w:r>
      <w:r w:rsidR="16D3DD89" w:rsidRPr="5084E995">
        <w:rPr>
          <w:lang w:val="es-ES"/>
        </w:rPr>
        <w:t>hacia</w:t>
      </w:r>
      <w:r w:rsidRPr="5084E995">
        <w:rPr>
          <w:lang w:val="es-ES"/>
        </w:rPr>
        <w:t xml:space="preserve"> la escuela. Entonces, por medio de esa Ley, tienen que ponerle una rampa para que ellos puedan estar incluidos en la educación también.</w:t>
      </w:r>
    </w:p>
    <w:p w14:paraId="0F5786BC" w14:textId="79E69EF8" w:rsidR="49B56FA1" w:rsidRDefault="13036AA0" w:rsidP="5084E995">
      <w:pPr>
        <w:spacing w:before="210" w:after="210" w:line="276" w:lineRule="auto"/>
        <w:rPr>
          <w:lang w:val="es-ES"/>
        </w:rPr>
      </w:pPr>
      <w:r w:rsidRPr="5084E995">
        <w:rPr>
          <w:lang w:val="es-ES"/>
        </w:rPr>
        <w:t>También puede recibir otras a adaptaciones como por ejemplo más descansos durante el día, servicios de enfermería, asientos especiales</w:t>
      </w:r>
      <w:proofErr w:type="gramStart"/>
      <w:r w:rsidRPr="5084E995">
        <w:rPr>
          <w:lang w:val="es-ES"/>
        </w:rPr>
        <w:t>, ,</w:t>
      </w:r>
      <w:proofErr w:type="gramEnd"/>
      <w:r w:rsidRPr="5084E995">
        <w:rPr>
          <w:lang w:val="es-ES"/>
        </w:rPr>
        <w:t xml:space="preserve"> </w:t>
      </w:r>
      <w:proofErr w:type="gramStart"/>
      <w:r w:rsidR="1AF3C3CF" w:rsidRPr="5084E995">
        <w:rPr>
          <w:lang w:val="es-ES"/>
        </w:rPr>
        <w:t>o</w:t>
      </w:r>
      <w:proofErr w:type="gramEnd"/>
      <w:r w:rsidR="1AF3C3CF" w:rsidRPr="5084E995">
        <w:rPr>
          <w:lang w:val="es-ES"/>
        </w:rPr>
        <w:t xml:space="preserve"> </w:t>
      </w:r>
      <w:r w:rsidRPr="5084E995">
        <w:rPr>
          <w:lang w:val="es-ES"/>
        </w:rPr>
        <w:t>por ejemplo, si es un niño que no puede escribir muy bien por problemas motrices, puede tener una computadora para escribir, o tiempo adicional para los exámenes. Estas adaptaciones se basan en la dis</w:t>
      </w:r>
      <w:r w:rsidR="4DF1238F" w:rsidRPr="5084E995">
        <w:rPr>
          <w:lang w:val="es-ES"/>
        </w:rPr>
        <w:t>capacidad</w:t>
      </w:r>
      <w:r w:rsidRPr="5084E995">
        <w:rPr>
          <w:lang w:val="es-ES"/>
        </w:rPr>
        <w:t xml:space="preserve"> de su hijo y cómo le afecta en el acceso a la escuela. </w:t>
      </w:r>
      <w:r w:rsidR="1B2DB4AC" w:rsidRPr="5084E995">
        <w:rPr>
          <w:lang w:val="es-ES"/>
        </w:rPr>
        <w:t>N</w:t>
      </w:r>
      <w:r w:rsidRPr="5084E995">
        <w:rPr>
          <w:lang w:val="es-ES"/>
        </w:rPr>
        <w:t xml:space="preserve">o pueden darles todas las adaptaciones a todos </w:t>
      </w:r>
      <w:r w:rsidR="1FAC63C9" w:rsidRPr="5084E995">
        <w:rPr>
          <w:lang w:val="es-ES"/>
        </w:rPr>
        <w:t xml:space="preserve">los </w:t>
      </w:r>
      <w:r w:rsidRPr="5084E995">
        <w:rPr>
          <w:lang w:val="es-ES"/>
        </w:rPr>
        <w:t>niños, tiene que ser basado en las necesidades según su discapacidad.</w:t>
      </w:r>
    </w:p>
    <w:p w14:paraId="43DC8E0B" w14:textId="2D8182A0" w:rsidR="49B56FA1" w:rsidRDefault="03C21147" w:rsidP="5084E995">
      <w:pPr>
        <w:spacing w:before="210" w:after="210" w:line="276" w:lineRule="auto"/>
      </w:pPr>
      <w:r w:rsidRPr="5084E995">
        <w:t>Siguiente slide</w:t>
      </w:r>
    </w:p>
    <w:p w14:paraId="7AA0219C" w14:textId="467F20C7" w:rsidR="49B56FA1" w:rsidRDefault="49B56FA1" w:rsidP="5084E995">
      <w:pPr>
        <w:spacing w:before="210" w:after="210" w:line="276" w:lineRule="auto"/>
      </w:pPr>
    </w:p>
    <w:p w14:paraId="2B475D1A" w14:textId="3471BBEC" w:rsidR="49B56FA1" w:rsidRDefault="5032DDB2" w:rsidP="5C5ECC7A">
      <w:pPr>
        <w:spacing w:before="210" w:after="210" w:line="276" w:lineRule="auto"/>
      </w:pPr>
      <w:r w:rsidRPr="5C5ECC7A">
        <w:t xml:space="preserve">La elegibilidad educativa es algo muy importante, y muchos padres se sienten bien confundidos, porque puede ser que a su hijo le hayan diagnosticado con algo, pero </w:t>
      </w:r>
      <w:proofErr w:type="gramStart"/>
      <w:r w:rsidRPr="5C5ECC7A">
        <w:t>no</w:t>
      </w:r>
      <w:proofErr w:type="gramEnd"/>
      <w:r w:rsidRPr="5C5ECC7A">
        <w:t xml:space="preserve"> les </w:t>
      </w:r>
      <w:r w:rsidRPr="5C5ECC7A">
        <w:lastRenderedPageBreak/>
        <w:t>están dando ninguna ayuda en escuela. O lo contrario puede ser que, a su hijo, le están ayudando en la escuela, pero no tiene ningún diagnóstico médico.</w:t>
      </w:r>
    </w:p>
    <w:p w14:paraId="3E332D42" w14:textId="5257F109" w:rsidR="49B56FA1" w:rsidRDefault="704F1410" w:rsidP="5084E995">
      <w:pPr>
        <w:spacing w:before="210" w:after="210" w:line="276" w:lineRule="auto"/>
        <w:rPr>
          <w:lang w:val="es-ES"/>
        </w:rPr>
      </w:pPr>
      <w:r w:rsidRPr="5084E995">
        <w:rPr>
          <w:lang w:val="es-ES"/>
        </w:rPr>
        <w:t>L</w:t>
      </w:r>
      <w:r w:rsidR="13036AA0" w:rsidRPr="5084E995">
        <w:rPr>
          <w:lang w:val="es-ES"/>
        </w:rPr>
        <w:t xml:space="preserve">a elegibilidad educativa se determina por medio del equipo de la I-E-P que incluye siempre </w:t>
      </w:r>
      <w:r w:rsidR="0C178074" w:rsidRPr="5084E995">
        <w:rPr>
          <w:lang w:val="es-ES"/>
        </w:rPr>
        <w:t xml:space="preserve">a </w:t>
      </w:r>
      <w:r w:rsidR="13036AA0" w:rsidRPr="5084E995">
        <w:rPr>
          <w:lang w:val="es-ES"/>
        </w:rPr>
        <w:t xml:space="preserve">los padres, y es bien importante que los padres siempre estén presentes en esas juntas. Porque hay algunas escuelas que quieren hacer las juntas sin los padres, y eso no vale, </w:t>
      </w:r>
      <w:proofErr w:type="gramStart"/>
      <w:r w:rsidR="13036AA0" w:rsidRPr="5084E995">
        <w:rPr>
          <w:lang w:val="es-ES"/>
        </w:rPr>
        <w:t>tiene que tiene</w:t>
      </w:r>
      <w:proofErr w:type="gramEnd"/>
      <w:r w:rsidR="13036AA0" w:rsidRPr="5084E995">
        <w:rPr>
          <w:lang w:val="es-ES"/>
        </w:rPr>
        <w:t xml:space="preserve"> que ser parte del equipo. </w:t>
      </w:r>
      <w:r w:rsidR="51708555" w:rsidRPr="5084E995">
        <w:rPr>
          <w:lang w:val="es-ES"/>
        </w:rPr>
        <w:t>T</w:t>
      </w:r>
      <w:r w:rsidR="13036AA0" w:rsidRPr="5084E995">
        <w:rPr>
          <w:lang w:val="es-ES"/>
        </w:rPr>
        <w:t xml:space="preserve">ambién ese equipo puede incluir el maestro, el psicólogo escolar, el maestro de educación especial, </w:t>
      </w:r>
      <w:r w:rsidR="377D13B1" w:rsidRPr="5084E995">
        <w:rPr>
          <w:lang w:val="es-ES"/>
        </w:rPr>
        <w:t xml:space="preserve">u </w:t>
      </w:r>
      <w:r w:rsidR="13036AA0" w:rsidRPr="5084E995">
        <w:rPr>
          <w:lang w:val="es-ES"/>
        </w:rPr>
        <w:t>otros profesionales de la escuela, por ejemplo, los terapeutas. También puede ser por un especialista de autismo</w:t>
      </w:r>
      <w:r w:rsidR="31C9ED86" w:rsidRPr="5084E995">
        <w:rPr>
          <w:lang w:val="es-ES"/>
        </w:rPr>
        <w:t xml:space="preserve"> o</w:t>
      </w:r>
      <w:r w:rsidR="13036AA0" w:rsidRPr="5084E995">
        <w:rPr>
          <w:lang w:val="es-ES"/>
        </w:rPr>
        <w:t>un especialista de visión. Muchas personas pueden ser parte de ese equipo y todo eso depende de la discapacidad de su hijo.</w:t>
      </w:r>
    </w:p>
    <w:p w14:paraId="1989F999" w14:textId="13B860D1" w:rsidR="49B56FA1" w:rsidRDefault="468DC854" w:rsidP="5084E995">
      <w:pPr>
        <w:spacing w:before="210" w:after="210" w:line="276" w:lineRule="auto"/>
        <w:rPr>
          <w:lang w:val="es-ES"/>
        </w:rPr>
      </w:pPr>
      <w:r w:rsidRPr="5084E995">
        <w:rPr>
          <w:lang w:val="es-ES"/>
        </w:rPr>
        <w:t>P</w:t>
      </w:r>
      <w:r w:rsidR="121DAAD7" w:rsidRPr="5084E995">
        <w:rPr>
          <w:lang w:val="es-ES"/>
        </w:rPr>
        <w:t xml:space="preserve">ara cumplir con los criterios de elegibilidad educativa, el equipo le va a evaluar a su hijo y también recopilará información de los padres y los profesionales que trabajan con ella. </w:t>
      </w:r>
      <w:r w:rsidR="26664E9A" w:rsidRPr="5084E995">
        <w:rPr>
          <w:lang w:val="es-ES"/>
        </w:rPr>
        <w:t>T</w:t>
      </w:r>
      <w:r w:rsidR="121DAAD7" w:rsidRPr="5084E995">
        <w:rPr>
          <w:lang w:val="es-ES"/>
        </w:rPr>
        <w:t xml:space="preserve">ras recopilar toda esa información, entonces ya van a </w:t>
      </w:r>
      <w:r w:rsidR="569045A2" w:rsidRPr="5084E995">
        <w:rPr>
          <w:lang w:val="es-ES"/>
        </w:rPr>
        <w:t>tomar</w:t>
      </w:r>
      <w:r w:rsidR="121DAAD7" w:rsidRPr="5084E995">
        <w:rPr>
          <w:lang w:val="es-ES"/>
        </w:rPr>
        <w:t xml:space="preserve"> la decisión </w:t>
      </w:r>
      <w:r w:rsidR="2002347C" w:rsidRPr="5084E995">
        <w:rPr>
          <w:lang w:val="es-ES"/>
        </w:rPr>
        <w:t xml:space="preserve">acerca de </w:t>
      </w:r>
      <w:r w:rsidR="121DAAD7" w:rsidRPr="5084E995">
        <w:rPr>
          <w:lang w:val="es-ES"/>
        </w:rPr>
        <w:t>que si tiene una discapacidad según la ley de I-D-E-A</w:t>
      </w:r>
      <w:r w:rsidR="4A4C3063" w:rsidRPr="5084E995">
        <w:rPr>
          <w:lang w:val="es-ES"/>
        </w:rPr>
        <w:t>,</w:t>
      </w:r>
      <w:r w:rsidR="121DAAD7" w:rsidRPr="5084E995">
        <w:rPr>
          <w:lang w:val="es-ES"/>
        </w:rPr>
        <w:t xml:space="preserve"> la ley que les hablé antes</w:t>
      </w:r>
      <w:r w:rsidR="7FBBB7E8" w:rsidRPr="5084E995">
        <w:rPr>
          <w:lang w:val="es-ES"/>
        </w:rPr>
        <w:t>.</w:t>
      </w:r>
      <w:r w:rsidR="121DAAD7" w:rsidRPr="5084E995">
        <w:rPr>
          <w:lang w:val="es-ES"/>
        </w:rPr>
        <w:t xml:space="preserve"> </w:t>
      </w:r>
      <w:r w:rsidR="146E26EE" w:rsidRPr="5084E995">
        <w:rPr>
          <w:lang w:val="es-ES"/>
        </w:rPr>
        <w:t>S</w:t>
      </w:r>
      <w:r w:rsidR="121DAAD7" w:rsidRPr="5084E995">
        <w:rPr>
          <w:lang w:val="es-ES"/>
        </w:rPr>
        <w:t xml:space="preserve">i dicha discapacidad le afecta la capacidad de aprendizaje escolar, ¿Verdad?, siempre tiene que ellos pueden decidir que si tienen una discapacidad que está cubierta por la I-D-E-A. Pero también le tiene que afectar en su aprendizaje en la escuela. Por ejemplo, tiene que siempre estar como bajo el nivel donde debería de estar en escuela. Por ejemplo, vamos a decir que un niño, está en tercer grado y necesita tener un atraso en la lectura para recibir servicios en la lectura, ¿verdad? No solo vale que tenga una discapacidad, sino que </w:t>
      </w:r>
      <w:proofErr w:type="gramStart"/>
      <w:r w:rsidR="121DAAD7" w:rsidRPr="5084E995">
        <w:rPr>
          <w:lang w:val="es-ES"/>
        </w:rPr>
        <w:t>tiene que tener</w:t>
      </w:r>
      <w:proofErr w:type="gramEnd"/>
      <w:r w:rsidR="121DAAD7" w:rsidRPr="5084E995">
        <w:rPr>
          <w:lang w:val="es-ES"/>
        </w:rPr>
        <w:t xml:space="preserve"> también un atraso en esa área.</w:t>
      </w:r>
    </w:p>
    <w:p w14:paraId="748FC5D3" w14:textId="07BE840C" w:rsidR="49B56FA1" w:rsidRDefault="71730E28" w:rsidP="5084E995">
      <w:pPr>
        <w:spacing w:before="210" w:after="210" w:line="276" w:lineRule="auto"/>
      </w:pPr>
      <w:r w:rsidRPr="5084E995">
        <w:t>Generalmente ellos realizarán sus propias evaluaciones escolares, en conjunto decidirán, si su hijo califica para resi</w:t>
      </w:r>
      <w:r w:rsidR="52B7A56E" w:rsidRPr="5084E995">
        <w:t>b</w:t>
      </w:r>
      <w:r w:rsidRPr="5084E995">
        <w:t>ir los servicios.</w:t>
      </w:r>
    </w:p>
    <w:p w14:paraId="6B288E51" w14:textId="65CA64F0" w:rsidR="49B56FA1" w:rsidRDefault="71730E28" w:rsidP="5084E995">
      <w:pPr>
        <w:spacing w:before="210" w:after="210" w:line="276" w:lineRule="auto"/>
      </w:pPr>
      <w:r w:rsidRPr="5084E995">
        <w:t xml:space="preserve"> </w:t>
      </w:r>
      <w:proofErr w:type="gramStart"/>
      <w:r w:rsidR="1A883317" w:rsidRPr="5084E995">
        <w:t>M</w:t>
      </w:r>
      <w:r w:rsidRPr="5084E995">
        <w:t>uchos</w:t>
      </w:r>
      <w:proofErr w:type="gramEnd"/>
      <w:r w:rsidRPr="5084E995">
        <w:t xml:space="preserve"> padres, a veces se ponen un poco frustrados, porque van con un especialista, les hacen una evaluación, pues tremendo, ¿</w:t>
      </w:r>
      <w:proofErr w:type="gramStart"/>
      <w:r w:rsidRPr="5084E995">
        <w:t>verdad?,</w:t>
      </w:r>
      <w:proofErr w:type="gramEnd"/>
      <w:r w:rsidRPr="5084E995">
        <w:t xml:space="preserve"> y en la evaluación dicen que el niño tiene un atraso en el lenguaje, por ejemplo, o tiene un atraso un atraso en el aprendizaje, por ejemplo.</w:t>
      </w:r>
    </w:p>
    <w:p w14:paraId="7FF705C7" w14:textId="0914C2A8" w:rsidR="49B56FA1" w:rsidRDefault="71730E28" w:rsidP="5084E995">
      <w:pPr>
        <w:spacing w:before="210" w:after="210" w:line="276" w:lineRule="auto"/>
        <w:rPr>
          <w:lang w:val="es-ES"/>
        </w:rPr>
      </w:pPr>
      <w:r w:rsidRPr="5084E995">
        <w:rPr>
          <w:lang w:val="es-ES"/>
        </w:rPr>
        <w:t>Hay escuelas que no van a aceptar las evaluaciones que han hecho en otro lado, y ellos van a querer hacer su propia evaluación. Y eso</w:t>
      </w:r>
      <w:r w:rsidR="3E2114B5" w:rsidRPr="5084E995">
        <w:rPr>
          <w:lang w:val="es-ES"/>
        </w:rPr>
        <w:t xml:space="preserve"> a</w:t>
      </w:r>
      <w:r w:rsidRPr="5084E995">
        <w:rPr>
          <w:lang w:val="es-ES"/>
        </w:rPr>
        <w:t xml:space="preserve"> veces </w:t>
      </w:r>
      <w:r w:rsidR="7CA08877" w:rsidRPr="5084E995">
        <w:rPr>
          <w:lang w:val="es-ES"/>
        </w:rPr>
        <w:t xml:space="preserve">es </w:t>
      </w:r>
      <w:r w:rsidRPr="5084E995">
        <w:rPr>
          <w:lang w:val="es-ES"/>
        </w:rPr>
        <w:t>un poco difícil entender, ¿verdad? que porque tiene que hacer esa evaluación dos veces. Pero la escuela tiene evaluaciones que ellos utilizan, que tienen que ver más con escuela, entonces, ellos siempre van a tratar de hacer esas evaluaciones.</w:t>
      </w:r>
    </w:p>
    <w:p w14:paraId="7B97C40F" w14:textId="4BD615D4" w:rsidR="49B56FA1" w:rsidRDefault="71730E28" w:rsidP="5084E995">
      <w:pPr>
        <w:spacing w:before="210" w:after="210" w:line="276" w:lineRule="auto"/>
      </w:pPr>
      <w:r w:rsidRPr="5084E995">
        <w:t xml:space="preserve">También hay escuelas que si van a tomar parte de las evaluaciones que se han hecho afuera ¿verdad? en el mundo médico, </w:t>
      </w:r>
      <w:proofErr w:type="gramStart"/>
      <w:r w:rsidRPr="5084E995">
        <w:t>pero  no</w:t>
      </w:r>
      <w:proofErr w:type="gramEnd"/>
      <w:r w:rsidRPr="5084E995">
        <w:t xml:space="preserve"> necesariamente los van a utilizar. Solo es </w:t>
      </w:r>
      <w:r w:rsidRPr="5084E995">
        <w:lastRenderedPageBreak/>
        <w:t xml:space="preserve">algo que deben de saber los padres, y no asustarse cuando las escuelas les dicen que </w:t>
      </w:r>
      <w:proofErr w:type="gramStart"/>
      <w:r w:rsidRPr="5084E995">
        <w:t>van</w:t>
      </w:r>
      <w:proofErr w:type="gramEnd"/>
      <w:r w:rsidRPr="5084E995">
        <w:t xml:space="preserve"> a hacer sus propias evaluaciones.</w:t>
      </w:r>
    </w:p>
    <w:p w14:paraId="432756F8" w14:textId="735AA5C8" w:rsidR="49B56FA1" w:rsidRDefault="5032DDB2" w:rsidP="5C5ECC7A">
      <w:pPr>
        <w:spacing w:before="210" w:after="210" w:line="276" w:lineRule="auto"/>
      </w:pPr>
      <w:r w:rsidRPr="5C5ECC7A">
        <w:t>Okay.</w:t>
      </w:r>
    </w:p>
    <w:p w14:paraId="0CE5B443" w14:textId="7F3CFC97" w:rsidR="49B56FA1" w:rsidRDefault="71730E28" w:rsidP="5084E995">
      <w:pPr>
        <w:spacing w:before="210" w:after="210" w:line="276" w:lineRule="auto"/>
        <w:rPr>
          <w:lang w:val="es-ES"/>
        </w:rPr>
      </w:pPr>
      <w:r w:rsidRPr="5084E995">
        <w:rPr>
          <w:lang w:val="es-ES"/>
        </w:rPr>
        <w:t xml:space="preserve"> </w:t>
      </w:r>
      <w:r w:rsidR="3F47410D" w:rsidRPr="5084E995">
        <w:rPr>
          <w:lang w:val="es-ES"/>
        </w:rPr>
        <w:t>P</w:t>
      </w:r>
      <w:r w:rsidRPr="5084E995">
        <w:rPr>
          <w:lang w:val="es-ES"/>
        </w:rPr>
        <w:t>ara solicitar un I-E-P.  hay cosas que se tiene que hacer ¿verdad? hay algunos padres que hablan con la escuela, y se ponen bien frustrados, porque dicen que van a hacer una evaluación, pero nunca llega, y ya cuando ven, ya ha pasado un año, y al próximo año ya no se ha hecho la I-E-P.</w:t>
      </w:r>
    </w:p>
    <w:p w14:paraId="5AAB757D" w14:textId="4C6CDD1C" w:rsidR="49B56FA1" w:rsidRDefault="71730E28" w:rsidP="5084E995">
      <w:pPr>
        <w:spacing w:before="210" w:after="210" w:line="276" w:lineRule="auto"/>
        <w:rPr>
          <w:lang w:val="es-ES"/>
        </w:rPr>
      </w:pPr>
      <w:r w:rsidRPr="5084E995">
        <w:rPr>
          <w:lang w:val="es-ES"/>
        </w:rPr>
        <w:t>Por eso siempre les digo a los padres que es bien importante, que hagan una carta. Se tiene que hacer una carta y pedir una reunión con la escuela.  En esa reunión es donde va a hablar todo el equipo.</w:t>
      </w:r>
    </w:p>
    <w:p w14:paraId="1ABA67A1" w14:textId="0467E26C" w:rsidR="49B56FA1" w:rsidRDefault="5032DDB2" w:rsidP="5C5ECC7A">
      <w:pPr>
        <w:spacing w:before="210" w:after="210" w:line="276" w:lineRule="auto"/>
      </w:pPr>
      <w:r w:rsidRPr="5C5ECC7A">
        <w:t>Pero esa carta, se tiene que mandar, porque tiene que ser todo como así como todo por escrito, porque ellos toman como más más importancia cuando las cosas están escritas. Y también si alguna vez se hace una queja, o se tiene que hacer algo legal con escuela, con la carta vas a tener como prueba de que sí mandaste la carta y sí pediste esa junta y sí pediste esa ayuda, ¿verdad? entonces por eso siempre se tiene que hacer esa carta.</w:t>
      </w:r>
    </w:p>
    <w:p w14:paraId="6D07FE7C" w14:textId="5E6ECE8D" w:rsidR="49B56FA1" w:rsidRDefault="5032DDB2" w:rsidP="5C5ECC7A">
      <w:pPr>
        <w:spacing w:before="210" w:after="210" w:line="276" w:lineRule="auto"/>
      </w:pPr>
      <w:r w:rsidRPr="5C5ECC7A">
        <w:t>Se puede también hacer con un correo electrónico, porque también es una prueba de que si se ha pedido. Siempre hay que mandarlo al director de la escuela, porque él realmente es el jefe de la escuela.</w:t>
      </w:r>
    </w:p>
    <w:p w14:paraId="197BC43F" w14:textId="35181F1C" w:rsidR="16B4B751" w:rsidRDefault="055D7134" w:rsidP="5C5ECC7A">
      <w:pPr>
        <w:spacing w:line="276" w:lineRule="auto"/>
      </w:pPr>
      <w:r w:rsidRPr="5C5ECC7A">
        <w:t>Y a veces, pues, lo queremos mandar a la maestra, pero realmente es más importante mandárselo al director, porque él es quien tiene que poner en orden todo para solicitar esa reunión.</w:t>
      </w:r>
    </w:p>
    <w:p w14:paraId="1195038A" w14:textId="2D25FC34" w:rsidR="755854C1" w:rsidRDefault="5D56F2BF" w:rsidP="5084E995">
      <w:pPr>
        <w:spacing w:before="210" w:after="210" w:line="276" w:lineRule="auto"/>
        <w:rPr>
          <w:lang w:val="es-ES"/>
        </w:rPr>
      </w:pPr>
      <w:r w:rsidRPr="5084E995">
        <w:rPr>
          <w:lang w:val="es-ES"/>
        </w:rPr>
        <w:t>C</w:t>
      </w:r>
      <w:r w:rsidR="47528E70" w:rsidRPr="5084E995">
        <w:rPr>
          <w:lang w:val="es-ES"/>
        </w:rPr>
        <w:t>uando usted está pidiendo esa junta para determinar si su hijo necesita un I-E-P o 5-0-4 (quinientos cuatro), puede compartir los informes que ha obtenido de la evaluación médica, y pienso que es bien importante hacer eso, porque ellos pueden ver por qué es que está pidiendo ese servicio ¿verdad?</w:t>
      </w:r>
    </w:p>
    <w:p w14:paraId="30E9D0D7" w14:textId="6A63174B" w:rsidR="755854C1" w:rsidRDefault="47528E70" w:rsidP="5084E995">
      <w:pPr>
        <w:spacing w:before="210" w:after="210" w:line="276" w:lineRule="auto"/>
        <w:rPr>
          <w:lang w:val="es-ES"/>
        </w:rPr>
      </w:pPr>
      <w:r w:rsidRPr="5084E995">
        <w:rPr>
          <w:lang w:val="es-ES"/>
        </w:rPr>
        <w:t xml:space="preserve"> </w:t>
      </w:r>
      <w:r w:rsidR="67158815" w:rsidRPr="5084E995">
        <w:rPr>
          <w:lang w:val="es-ES"/>
        </w:rPr>
        <w:t>T</w:t>
      </w:r>
      <w:r w:rsidRPr="5084E995">
        <w:rPr>
          <w:lang w:val="es-ES"/>
        </w:rPr>
        <w:t>ambién puede darle más información al equipo, que usted quiere que conozcan, por ejemplo, si el niño se pone muy ansioso todos los días, si no quiere ir a la escuela, y por eso está llegando tarde todos días. Entonces siempre es importante,</w:t>
      </w:r>
      <w:r w:rsidR="59F0E851" w:rsidRPr="5084E995">
        <w:rPr>
          <w:lang w:val="es-ES"/>
        </w:rPr>
        <w:t xml:space="preserve"> </w:t>
      </w:r>
      <w:r w:rsidRPr="5084E995">
        <w:rPr>
          <w:lang w:val="es-ES"/>
        </w:rPr>
        <w:t>compartir esa información con la escuela, para que eso puede estar presente también en su mente de las personas que están haciendo esa evaluación.</w:t>
      </w:r>
    </w:p>
    <w:p w14:paraId="76A34465" w14:textId="66900F82" w:rsidR="755854C1" w:rsidRDefault="47528E70" w:rsidP="5084E995">
      <w:pPr>
        <w:spacing w:before="210" w:after="210" w:line="276" w:lineRule="auto"/>
        <w:rPr>
          <w:lang w:val="es-ES"/>
        </w:rPr>
      </w:pPr>
      <w:r w:rsidRPr="5084E995">
        <w:rPr>
          <w:lang w:val="es-ES"/>
        </w:rPr>
        <w:t xml:space="preserve"> </w:t>
      </w:r>
      <w:r w:rsidR="48CC97F6" w:rsidRPr="5084E995">
        <w:rPr>
          <w:lang w:val="es-ES"/>
        </w:rPr>
        <w:t>U</w:t>
      </w:r>
      <w:r w:rsidRPr="5084E995">
        <w:rPr>
          <w:lang w:val="es-ES"/>
        </w:rPr>
        <w:t xml:space="preserve">na cosa importante también importante es que usted puede llevar siempre alguien contigo a la junta.  </w:t>
      </w:r>
      <w:r w:rsidR="6AE87E8D" w:rsidRPr="5084E995">
        <w:rPr>
          <w:lang w:val="es-ES"/>
        </w:rPr>
        <w:t>Y</w:t>
      </w:r>
      <w:r w:rsidRPr="5084E995">
        <w:rPr>
          <w:lang w:val="es-ES"/>
        </w:rPr>
        <w:t xml:space="preserve">o pienso que siempre es bueno que alguien les apoye, porque veces </w:t>
      </w:r>
      <w:r w:rsidRPr="5084E995">
        <w:rPr>
          <w:lang w:val="es-ES"/>
        </w:rPr>
        <w:lastRenderedPageBreak/>
        <w:t>cuando uno se pone nervioso, uno no puede grabar las cosas que están pasando en la junta entonces siempre es bueno llevar a alguien, puede llevar a un familiar, puede llevar a una persona, un vecino, cualquier persona que puede apoyarle en la junta.</w:t>
      </w:r>
    </w:p>
    <w:p w14:paraId="596C0C78" w14:textId="46A7A182" w:rsidR="755854C1" w:rsidRDefault="32997E22" w:rsidP="5C5ECC7A">
      <w:pPr>
        <w:spacing w:before="210" w:after="210" w:line="276" w:lineRule="auto"/>
      </w:pPr>
      <w:r w:rsidRPr="5C5ECC7A">
        <w:t>También se puede grabar la junta, se puede grabar en su teléfono, pero por ley tiene que darles un aviso a la escuela antes. Y tiene que darles 24 horas al menos de anticipación. Y ellos también pueden grabar las juntas si usted lo graba, ellos también lo pueden grabar, y está bien, ¿verdad? Así, pues, está todo justo.</w:t>
      </w:r>
    </w:p>
    <w:p w14:paraId="0028D7B8" w14:textId="54F898D4" w:rsidR="755854C1" w:rsidRDefault="47528E70" w:rsidP="5084E995">
      <w:pPr>
        <w:spacing w:before="210" w:after="210" w:line="276" w:lineRule="auto"/>
        <w:rPr>
          <w:lang w:val="es-ES"/>
        </w:rPr>
      </w:pPr>
      <w:r w:rsidRPr="5084E995">
        <w:rPr>
          <w:lang w:val="es-ES"/>
        </w:rPr>
        <w:t xml:space="preserve"> </w:t>
      </w:r>
      <w:r w:rsidR="5C3F36A4" w:rsidRPr="5084E995">
        <w:rPr>
          <w:lang w:val="es-ES"/>
        </w:rPr>
        <w:t>T</w:t>
      </w:r>
      <w:r w:rsidRPr="5084E995">
        <w:rPr>
          <w:lang w:val="es-ES"/>
        </w:rPr>
        <w:t>ambién eso es algo muy importante, si usted habla español, o habla otro idioma, tiene derech</w:t>
      </w:r>
      <w:r w:rsidR="2214BF42" w:rsidRPr="5084E995">
        <w:rPr>
          <w:lang w:val="es-ES"/>
        </w:rPr>
        <w:t xml:space="preserve">o </w:t>
      </w:r>
      <w:r w:rsidRPr="5084E995">
        <w:rPr>
          <w:lang w:val="es-ES"/>
        </w:rPr>
        <w:t xml:space="preserve">a un intérprete. </w:t>
      </w:r>
      <w:r w:rsidR="6A555D25" w:rsidRPr="5084E995">
        <w:rPr>
          <w:lang w:val="es-ES"/>
        </w:rPr>
        <w:t>Y</w:t>
      </w:r>
      <w:r w:rsidRPr="5084E995">
        <w:rPr>
          <w:lang w:val="es-ES"/>
        </w:rPr>
        <w:t xml:space="preserve"> siempre yo recomiendo que pongan eso en la carta, porque muchas veces lo que yo he visto es que la escuela quiere usar alguien que habla español, pero no está certificado como intérprete, entonces para mí, es mejor tener un intérprete porque el tema es acerca de la educación de su hijo, y a veces son como términos técnicos, que no cualquier persona conozca. Entonces yo pienso que por eso es bien importante mejor pedir un intérprete formal, para que las cosas puedan estar más limpias en la escuela y para que usted pueda decidir la información.</w:t>
      </w:r>
    </w:p>
    <w:p w14:paraId="04124A2A" w14:textId="42FDF6DC" w:rsidR="755854C1" w:rsidRDefault="32997E22" w:rsidP="5C5ECC7A">
      <w:pPr>
        <w:spacing w:before="210" w:after="210" w:line="276" w:lineRule="auto"/>
      </w:pPr>
      <w:r w:rsidRPr="5C5ECC7A">
        <w:t>Okay. Próximo.</w:t>
      </w:r>
    </w:p>
    <w:p w14:paraId="0605257F" w14:textId="0898C1FD" w:rsidR="2C9BA640" w:rsidRDefault="65DD2F5E" w:rsidP="5C5ECC7A">
      <w:pPr>
        <w:spacing w:before="210" w:after="210" w:line="276" w:lineRule="auto"/>
      </w:pPr>
      <w:r w:rsidRPr="5C5ECC7A">
        <w:t>[Moderadora]</w:t>
      </w:r>
    </w:p>
    <w:p w14:paraId="0D2B1184" w14:textId="4DA3692C" w:rsidR="755854C1" w:rsidRDefault="362E6C73" w:rsidP="5084E995">
      <w:pPr>
        <w:spacing w:before="210" w:after="210" w:line="276" w:lineRule="auto"/>
      </w:pPr>
      <w:r w:rsidRPr="5084E995">
        <w:t>Hay unas cuantas</w:t>
      </w:r>
      <w:r w:rsidR="17AB1457" w:rsidRPr="5084E995">
        <w:t xml:space="preserve"> preguntas</w:t>
      </w:r>
      <w:r w:rsidRPr="5084E995">
        <w:t xml:space="preserve">, en el chat, una de las preguntas era si.... </w:t>
      </w:r>
      <w:r w:rsidR="7C939E21" w:rsidRPr="5084E995">
        <w:t>[VOCES/IDIOMAS SUPERPUESTOS]</w:t>
      </w:r>
      <w:r w:rsidRPr="5084E995">
        <w:t xml:space="preserve"> ¿puede enviar la carta básicamente pidiendo por una evaluación al distrito escolar en vez de... </w:t>
      </w:r>
      <w:r w:rsidR="690E8730" w:rsidRPr="5084E995">
        <w:t>[VOCES/IDIOMAS SUPERPUESTOS]</w:t>
      </w:r>
      <w:r w:rsidRPr="5084E995">
        <w:t xml:space="preserve"> No al director del distrito, sino que al director de la escuela.</w:t>
      </w:r>
    </w:p>
    <w:p w14:paraId="248D0414" w14:textId="4193DF41" w:rsidR="709D3CCA" w:rsidRDefault="2ACDEA74" w:rsidP="5C5ECC7A">
      <w:pPr>
        <w:spacing w:line="276" w:lineRule="auto"/>
      </w:pPr>
      <w:r w:rsidRPr="5C5ECC7A">
        <w:rPr>
          <w:color w:val="000000" w:themeColor="text1"/>
        </w:rPr>
        <w:t>[Dawn Macready-Santos]</w:t>
      </w:r>
    </w:p>
    <w:p w14:paraId="431131ED" w14:textId="0F5B2F39" w:rsidR="755854C1" w:rsidRDefault="32997E22" w:rsidP="5C5ECC7A">
      <w:pPr>
        <w:spacing w:before="210" w:after="210" w:line="276" w:lineRule="auto"/>
      </w:pPr>
      <w:r w:rsidRPr="5C5ECC7A">
        <w:t xml:space="preserve">The </w:t>
      </w:r>
      <w:proofErr w:type="gramStart"/>
      <w:r w:rsidRPr="5C5ECC7A">
        <w:t>Principal</w:t>
      </w:r>
      <w:proofErr w:type="gramEnd"/>
      <w:r w:rsidRPr="5C5ECC7A">
        <w:t>.</w:t>
      </w:r>
    </w:p>
    <w:p w14:paraId="722AD171" w14:textId="577A24FC" w:rsidR="755854C1" w:rsidRDefault="32997E22" w:rsidP="5C5ECC7A">
      <w:pPr>
        <w:spacing w:before="210" w:after="210" w:line="276" w:lineRule="auto"/>
      </w:pPr>
      <w:r w:rsidRPr="5C5ECC7A">
        <w:t>What’s the other question, Rachel?</w:t>
      </w:r>
    </w:p>
    <w:p w14:paraId="65515A6A" w14:textId="46CBF215" w:rsidR="47B3CC3B" w:rsidRDefault="0E338519" w:rsidP="5C5ECC7A">
      <w:pPr>
        <w:spacing w:before="210" w:after="210" w:line="276" w:lineRule="auto"/>
      </w:pPr>
      <w:r w:rsidRPr="5C5ECC7A">
        <w:t>[Moderadora]</w:t>
      </w:r>
    </w:p>
    <w:p w14:paraId="2A7500DE" w14:textId="412FE454" w:rsidR="755854C1" w:rsidRDefault="32997E22" w:rsidP="5C5ECC7A">
      <w:pPr>
        <w:spacing w:before="210" w:after="210" w:line="276" w:lineRule="auto"/>
      </w:pPr>
      <w:r w:rsidRPr="5C5ECC7A">
        <w:t>No, I can answer that, sorry, go ahead.</w:t>
      </w:r>
    </w:p>
    <w:p w14:paraId="0B80F660" w14:textId="1E4EDC19" w:rsidR="755854C1" w:rsidRDefault="32997E22" w:rsidP="5C5ECC7A">
      <w:pPr>
        <w:spacing w:before="210" w:after="210" w:line="276" w:lineRule="auto"/>
      </w:pPr>
      <w:r w:rsidRPr="5C5ECC7A">
        <w:t>When a child is very behind and struggling with their subjects and forgets to hand in assignments, what can be done?</w:t>
      </w:r>
    </w:p>
    <w:p w14:paraId="73311C24" w14:textId="48254C35" w:rsidR="755854C1" w:rsidRDefault="103B3732" w:rsidP="5C5ECC7A">
      <w:pPr>
        <w:spacing w:before="210" w:after="210" w:line="276" w:lineRule="auto"/>
      </w:pPr>
      <w:r w:rsidRPr="5C5ECC7A">
        <w:t>[Intérprete]</w:t>
      </w:r>
    </w:p>
    <w:p w14:paraId="0DA856E4" w14:textId="11E87410" w:rsidR="755854C1" w:rsidRDefault="498BA871" w:rsidP="54220864">
      <w:pPr>
        <w:spacing w:before="210" w:after="210" w:line="276" w:lineRule="auto"/>
      </w:pPr>
      <w:r w:rsidRPr="54220864">
        <w:lastRenderedPageBreak/>
        <w:t xml:space="preserve">Cuando los niños están muy atrasados, verdad, </w:t>
      </w:r>
      <w:r w:rsidR="0744C56F" w:rsidRPr="54220864">
        <w:t>[VOCES SUPERPUESTAS/INAUDIBLE]</w:t>
      </w:r>
      <w:r w:rsidRPr="54220864">
        <w:t>, y se les olvida entregar su tarea, ¿qué es lo que se puede hacer?</w:t>
      </w:r>
    </w:p>
    <w:p w14:paraId="099E6405" w14:textId="5A6DED22" w:rsidR="081D23DF" w:rsidRDefault="4A255A9B" w:rsidP="5C5ECC7A">
      <w:pPr>
        <w:spacing w:line="276" w:lineRule="auto"/>
      </w:pPr>
      <w:r w:rsidRPr="5C5ECC7A">
        <w:rPr>
          <w:color w:val="000000" w:themeColor="text1"/>
        </w:rPr>
        <w:t>[Dawn Macready-Santos]</w:t>
      </w:r>
    </w:p>
    <w:p w14:paraId="3127FDE0" w14:textId="02C5540C" w:rsidR="755854C1" w:rsidRDefault="47528E70" w:rsidP="5084E995">
      <w:pPr>
        <w:spacing w:before="210" w:after="210" w:line="276" w:lineRule="auto"/>
        <w:rPr>
          <w:lang w:val="es-ES"/>
        </w:rPr>
      </w:pPr>
      <w:r w:rsidRPr="5084E995">
        <w:rPr>
          <w:lang w:val="es-ES"/>
        </w:rPr>
        <w:t xml:space="preserve">Pues hay muchas cosas que se pueden hacer, lo primero es comenzar a documentar, a poner por escrito las cosas que están pasando, hay que ver cuándo comienza a tener más atrasos el niño, por qué le está costando entregar los documentos, por qué le está costando entregar las tareas y hay que hablar con los maestros, yo pienso que siempre la comunicación con los maestros es bien importante, entonces hay que ver qué es lo que está pasando con el niño, por qué es que no está entregando las cosas, se le olvida, </w:t>
      </w:r>
      <w:r w:rsidR="0388FB22" w:rsidRPr="5084E995">
        <w:rPr>
          <w:lang w:val="es-ES"/>
        </w:rPr>
        <w:t>o</w:t>
      </w:r>
      <w:r w:rsidRPr="5084E995">
        <w:rPr>
          <w:lang w:val="es-ES"/>
        </w:rPr>
        <w:t>, tiene mucha pena y no quiere entregarlos porque está nervioso, o simplemente no los está haciendo. Cuál es el problema, hay que ver primero cuál es el problema y después ya podemos ver cuál va a ser la solución. Siempre primero hay de determinar qué es lo que está pasando con el niño. Hay que hacer observaciones y comenzar a tomar información.</w:t>
      </w:r>
    </w:p>
    <w:p w14:paraId="576E39B6" w14:textId="5049B6AF" w:rsidR="755854C1" w:rsidRDefault="32997E22" w:rsidP="5C5ECC7A">
      <w:pPr>
        <w:spacing w:before="210" w:after="210" w:line="276" w:lineRule="auto"/>
      </w:pPr>
      <w:r w:rsidRPr="5C5ECC7A">
        <w:t>Cuando uno ya tiene esa información, puede decidir qué hacer. Puede hablar con su médico del niño, puede comenzar a hablar con los maestros y hay que comenzar a juntar toda la información para determinar qué es el problema y cuál va a ser el próximo paso.</w:t>
      </w:r>
    </w:p>
    <w:p w14:paraId="0B4B5F09" w14:textId="09DAE3FB" w:rsidR="755854C1" w:rsidRDefault="32997E22" w:rsidP="5C5ECC7A">
      <w:pPr>
        <w:spacing w:before="210" w:after="210" w:line="276" w:lineRule="auto"/>
      </w:pPr>
      <w:r w:rsidRPr="5C5ECC7A">
        <w:t>Next! Is there another question?</w:t>
      </w:r>
    </w:p>
    <w:p w14:paraId="1BB395D4" w14:textId="23714F0B" w:rsidR="63094C2E" w:rsidRDefault="702D1AFE" w:rsidP="5C5ECC7A">
      <w:pPr>
        <w:spacing w:before="210" w:after="210" w:line="276" w:lineRule="auto"/>
      </w:pPr>
      <w:r w:rsidRPr="5C5ECC7A">
        <w:t>[Moderadora]</w:t>
      </w:r>
    </w:p>
    <w:p w14:paraId="19DA6084" w14:textId="20861788" w:rsidR="755854C1" w:rsidRDefault="32997E22" w:rsidP="5C5ECC7A">
      <w:pPr>
        <w:spacing w:before="210" w:after="210" w:line="276" w:lineRule="auto"/>
      </w:pPr>
      <w:r w:rsidRPr="5C5ECC7A">
        <w:t>That's all for right now.</w:t>
      </w:r>
    </w:p>
    <w:p w14:paraId="37F927B8" w14:textId="70E5D351" w:rsidR="51C0B82D" w:rsidRDefault="5AF4977C" w:rsidP="5C5ECC7A">
      <w:pPr>
        <w:spacing w:line="276" w:lineRule="auto"/>
      </w:pPr>
      <w:r w:rsidRPr="5C5ECC7A">
        <w:rPr>
          <w:color w:val="000000" w:themeColor="text1"/>
        </w:rPr>
        <w:t>[Dawn Macready-Santos]</w:t>
      </w:r>
    </w:p>
    <w:p w14:paraId="36653D4C" w14:textId="72B6954F" w:rsidR="755854C1" w:rsidRDefault="32997E22" w:rsidP="5C5ECC7A">
      <w:pPr>
        <w:spacing w:before="210" w:after="210" w:line="276" w:lineRule="auto"/>
      </w:pPr>
      <w:r w:rsidRPr="5C5ECC7A">
        <w:t>Okay, perfect.</w:t>
      </w:r>
    </w:p>
    <w:p w14:paraId="01B79A04" w14:textId="520D9EFE" w:rsidR="755854C1" w:rsidRDefault="32997E22" w:rsidP="5C5ECC7A">
      <w:pPr>
        <w:spacing w:before="210" w:after="210" w:line="276" w:lineRule="auto"/>
      </w:pPr>
      <w:r w:rsidRPr="5C5ECC7A">
        <w:t>Próximo slide.</w:t>
      </w:r>
    </w:p>
    <w:p w14:paraId="369EBE94" w14:textId="4C44B5CA" w:rsidR="755854C1" w:rsidRDefault="2B73DE3C" w:rsidP="5084E995">
      <w:pPr>
        <w:spacing w:before="210" w:after="210" w:line="276" w:lineRule="auto"/>
      </w:pPr>
      <w:r w:rsidRPr="5084E995">
        <w:t>H</w:t>
      </w:r>
      <w:r w:rsidR="47528E70" w:rsidRPr="5084E995">
        <w:t xml:space="preserve">h, actualmente, </w:t>
      </w:r>
      <w:r w:rsidR="0B62491C" w:rsidRPr="5084E995">
        <w:t>[</w:t>
      </w:r>
      <w:r w:rsidR="47528E70" w:rsidRPr="5084E995">
        <w:t>go back</w:t>
      </w:r>
      <w:r w:rsidR="558E24A0" w:rsidRPr="5084E995">
        <w:t>]</w:t>
      </w:r>
      <w:r w:rsidR="47528E70" w:rsidRPr="5084E995">
        <w:t>. Para atrás.</w:t>
      </w:r>
    </w:p>
    <w:p w14:paraId="1439346D" w14:textId="1B193B33" w:rsidR="755854C1" w:rsidRDefault="32997E22" w:rsidP="5C5ECC7A">
      <w:pPr>
        <w:spacing w:before="210" w:after="210" w:line="276" w:lineRule="auto"/>
      </w:pPr>
      <w:r w:rsidRPr="5C5ECC7A">
        <w:t>Creo que eso es lo que te... Okay.</w:t>
      </w:r>
    </w:p>
    <w:p w14:paraId="14F32EDC" w14:textId="0659BC18" w:rsidR="755854C1" w:rsidRDefault="47528E70" w:rsidP="5084E995">
      <w:pPr>
        <w:spacing w:before="210" w:after="210" w:line="276" w:lineRule="auto"/>
        <w:rPr>
          <w:lang w:val="es-ES"/>
        </w:rPr>
      </w:pPr>
      <w:r w:rsidRPr="5084E995">
        <w:rPr>
          <w:lang w:val="es-ES"/>
        </w:rPr>
        <w:t>Cuando ya se ha pedido la junta, de la I-E-P, entonces va a haber una junta, y en esa junta va a haber muchas cosas que se tienen que hacer. En esa junta vamos a ver qué evaluaciones se le van a hacer al niño, cuáles son las metas del equipo para determinar si va a recibir servicios. y vamos a ver cuáles son los resultados de las evaluaciones que ya se han hecho.</w:t>
      </w:r>
    </w:p>
    <w:p w14:paraId="284CF857" w14:textId="1BE4673C" w:rsidR="755854C1" w:rsidRDefault="32997E22" w:rsidP="5C5ECC7A">
      <w:pPr>
        <w:spacing w:before="210" w:after="210" w:line="276" w:lineRule="auto"/>
      </w:pPr>
      <w:r w:rsidRPr="5C5ECC7A">
        <w:lastRenderedPageBreak/>
        <w:t xml:space="preserve">Ya después la escuela va a hacer las evaluaciones que ellos tienen que hacer. Todas las evaluaciones. Y después van a ver, eh, otra junta, y en esa junta, se van a dar todos los resultados de las evaluaciones que se han hecho en la escuela ¿verdad? Y en esa junta ya si determinan que califica como un niño con una discapacidad, y califica para recibir servicios de en la escuela, entonces, ya se va </w:t>
      </w:r>
      <w:proofErr w:type="gramStart"/>
      <w:r w:rsidRPr="5C5ECC7A">
        <w:t>a</w:t>
      </w:r>
      <w:proofErr w:type="gramEnd"/>
      <w:r w:rsidRPr="5C5ECC7A">
        <w:t xml:space="preserve"> escribir el I-E-P.</w:t>
      </w:r>
    </w:p>
    <w:p w14:paraId="54F36873" w14:textId="6C3E3FEA" w:rsidR="75724844" w:rsidRDefault="47528E70" w:rsidP="5084E995">
      <w:pPr>
        <w:spacing w:before="210" w:after="210" w:line="276" w:lineRule="auto"/>
      </w:pPr>
      <w:r w:rsidRPr="5084E995">
        <w:t xml:space="preserve">Si determinamos que es un niño con una discapacidad, pero no tiene atrasos en el aprendizaje, y no necesita como enseñanza especializada, entonces se puede hacer </w:t>
      </w:r>
      <w:proofErr w:type="gramStart"/>
      <w:r w:rsidRPr="5084E995">
        <w:t>un plan</w:t>
      </w:r>
      <w:proofErr w:type="gramEnd"/>
      <w:r w:rsidRPr="5084E995">
        <w:t xml:space="preserve"> de 504.</w:t>
      </w:r>
    </w:p>
    <w:p w14:paraId="0972DB82" w14:textId="16FB97EF" w:rsidR="16B4B751" w:rsidRDefault="1D621C96" w:rsidP="5084E995">
      <w:pPr>
        <w:spacing w:before="210" w:after="210" w:line="276" w:lineRule="auto"/>
        <w:rPr>
          <w:lang w:val="es-ES"/>
        </w:rPr>
      </w:pPr>
      <w:r w:rsidRPr="5084E995">
        <w:rPr>
          <w:lang w:val="es-ES"/>
        </w:rPr>
        <w:t xml:space="preserve">También se puede escribir, en esa junta el plan de 504. En ese plan, del I-E-P, se van a ver diferentes áreas que se tienen que hablar y se tiene que escribir en ese plan.  </w:t>
      </w:r>
      <w:r w:rsidR="69824701" w:rsidRPr="5084E995">
        <w:rPr>
          <w:lang w:val="es-ES"/>
        </w:rPr>
        <w:t>S</w:t>
      </w:r>
      <w:r w:rsidRPr="5084E995">
        <w:rPr>
          <w:lang w:val="es-ES"/>
        </w:rPr>
        <w:t xml:space="preserve">e va a hacer un nivel actual de desempeño, donde se va a escribir en qué nivel está su hijo ahorita, dónde comenzamos, ¿verdad? qué vamos a hacer y dónde comenzamos.  </w:t>
      </w:r>
      <w:r w:rsidR="2ED12768" w:rsidRPr="5084E995">
        <w:rPr>
          <w:lang w:val="es-ES"/>
        </w:rPr>
        <w:t>E</w:t>
      </w:r>
      <w:r w:rsidRPr="5084E995">
        <w:rPr>
          <w:lang w:val="es-ES"/>
        </w:rPr>
        <w:t xml:space="preserve">n ese nivel actual desempeño, siempre les recomiendo a los padres que siempre pongan toda su información ahí acerca de su hijo, o porque ustedes tienen mucha información en casa que la escuela no tiene, entonces hay que ver cuáles son las fuerzas de su hijo.  </w:t>
      </w:r>
      <w:r w:rsidR="39D9DAF4" w:rsidRPr="5084E995">
        <w:rPr>
          <w:lang w:val="es-ES"/>
        </w:rPr>
        <w:t>C</w:t>
      </w:r>
      <w:r w:rsidRPr="5084E995">
        <w:rPr>
          <w:lang w:val="es-ES"/>
        </w:rPr>
        <w:t>uáles son los gustos de su hijo, qué cosas le gusta hacer, por ejemplo, tiene un hijo que le encanta hacer como, por ejemplo, técnica en la computadora, le encanta hacer videos de YouTube, cualquier cosa. Cuáles son los gustos de su hijo. Porque todas esas cosas se pueden utilizar para motivarlo en escuela y para ayudarle en la escuela. También se tiene que hablar cuáles son las debilidades de su hijo. Cuáles son las cosas que más le preocupan por ejemplo todavía no puede identificar las letras; por ejemplo, todavía no puede leer muchas palabras. Todas es cosas se tiene que poner en ese nivel actual de desempeño.</w:t>
      </w:r>
    </w:p>
    <w:p w14:paraId="70B7756D" w14:textId="26A6E771" w:rsidR="16B4B751" w:rsidRDefault="2C194381" w:rsidP="5C5ECC7A">
      <w:pPr>
        <w:spacing w:before="210" w:after="210" w:line="276" w:lineRule="auto"/>
      </w:pPr>
      <w:r w:rsidRPr="5C5ECC7A">
        <w:t xml:space="preserve">Yo les recomiendo mucho a </w:t>
      </w:r>
      <w:proofErr w:type="gramStart"/>
      <w:r w:rsidRPr="5C5ECC7A">
        <w:t>los padres</w:t>
      </w:r>
      <w:proofErr w:type="gramEnd"/>
      <w:r w:rsidRPr="5C5ECC7A">
        <w:t xml:space="preserve"> que comiencen </w:t>
      </w:r>
      <w:proofErr w:type="gramStart"/>
      <w:r w:rsidRPr="5C5ECC7A">
        <w:t>a</w:t>
      </w:r>
      <w:proofErr w:type="gramEnd"/>
      <w:r w:rsidRPr="5C5ECC7A">
        <w:t xml:space="preserve"> apuntar las cosas que hace bien su hijo y las cosas que le cuestan. Y que lo apunte en un papel, y cuando vaya </w:t>
      </w:r>
      <w:proofErr w:type="gramStart"/>
      <w:r w:rsidRPr="5C5ECC7A">
        <w:t>a</w:t>
      </w:r>
      <w:proofErr w:type="gramEnd"/>
      <w:r w:rsidRPr="5C5ECC7A">
        <w:t xml:space="preserve"> esa junta, que lleve copia de ese papel para los de la escuela para que lo puedan poner en el nivel actual de desempeño, y les recomiendo eso, porque basado en el nivel actual de desempeño, van a determinar las metas del niño en la escuela, ¿verdad? entonces, por eso es bien importante que toda esta información esté ahí.</w:t>
      </w:r>
    </w:p>
    <w:p w14:paraId="1C332D15" w14:textId="1361C743" w:rsidR="16B4B751" w:rsidRDefault="2C194381" w:rsidP="5C5ECC7A">
      <w:pPr>
        <w:spacing w:before="210" w:after="210" w:line="276" w:lineRule="auto"/>
      </w:pPr>
      <w:r w:rsidRPr="5C5ECC7A">
        <w:t xml:space="preserve">También en ese I-E-P se tienen que incluir los servicios especializados, por ejemplo, tenemos un niño que tiene autismo, tal vez, va a necesitar una consulta con la especialista de autismo. Si es un niño que tiene problemas de comportamiento, necesitamos un especialista de comportamiento y quizás necesitamos </w:t>
      </w:r>
      <w:proofErr w:type="gramStart"/>
      <w:r w:rsidRPr="5C5ECC7A">
        <w:t>un plan</w:t>
      </w:r>
      <w:proofErr w:type="gramEnd"/>
      <w:r w:rsidRPr="5C5ECC7A">
        <w:t xml:space="preserve"> de comportamiento, y todo eso queremos en el I-E-P para que este bien fuerte ¿verdad?</w:t>
      </w:r>
    </w:p>
    <w:p w14:paraId="4931299B" w14:textId="7F506BC5" w:rsidR="16B4B751" w:rsidRDefault="2C194381" w:rsidP="5C5ECC7A">
      <w:pPr>
        <w:spacing w:before="210" w:after="210" w:line="276" w:lineRule="auto"/>
      </w:pPr>
      <w:r w:rsidRPr="5C5ECC7A">
        <w:lastRenderedPageBreak/>
        <w:t>También en el I-E-P se debe de incluir las adaptaciones, qué es lo que necesita el niño para tener éxito en escuela. Por ejemplo, necesita más tiempo en los exámenes, o tal vez necesita menos problemas en la tarea, o tal vez necesita un libro de comunicación entre mamá y la maestra para que se pueden comunicar ¿verdad? Son muchas cosas que se pueden poner en ese I-E-P.</w:t>
      </w:r>
    </w:p>
    <w:p w14:paraId="42750E55" w14:textId="1B6286F5" w:rsidR="16B4B751" w:rsidRDefault="1D621C96" w:rsidP="5084E995">
      <w:pPr>
        <w:spacing w:before="210" w:after="210" w:line="276" w:lineRule="auto"/>
        <w:rPr>
          <w:lang w:val="es-ES"/>
        </w:rPr>
      </w:pPr>
      <w:r w:rsidRPr="5084E995">
        <w:rPr>
          <w:lang w:val="es-ES"/>
        </w:rPr>
        <w:t xml:space="preserve"> </w:t>
      </w:r>
      <w:r w:rsidR="3B90E11C" w:rsidRPr="5084E995">
        <w:rPr>
          <w:lang w:val="es-ES"/>
        </w:rPr>
        <w:t>T</w:t>
      </w:r>
      <w:r w:rsidRPr="5084E995">
        <w:rPr>
          <w:lang w:val="es-ES"/>
        </w:rPr>
        <w:t>ambién se va a decidir, dónde va a recibir la educación especial. ¿Ese niño va a estar en una clase especial, o va a estar con los niños sin discapacidades, y solo va a recibir ayuda de una maestra especial?, ¿verdad? ¿Cuánto tiempo va a estar en la escuela? todo el día, ¿verdad? ¿Cuánto tiempo va a estar en la escuela en la clase especial?</w:t>
      </w:r>
    </w:p>
    <w:p w14:paraId="087B6A8B" w14:textId="3410DF20" w:rsidR="16B4B751" w:rsidRDefault="2C194381" w:rsidP="5C5ECC7A">
      <w:pPr>
        <w:spacing w:before="210" w:after="210" w:line="276" w:lineRule="auto"/>
      </w:pPr>
      <w:r w:rsidRPr="5C5ECC7A">
        <w:t>También se puede poner el transporte, por ejemplo, si necesita que lo lleven en el bus escolar a la escuela. Se tiene que poner eso en el I-E-P, porque un niño que tiene una discapacidad, si va la escuela, tiene derecho a transporte. Pero, tiene que estar escrito en el I-E-P. Porque si no está escrito ahí, no tienen que proveer nada. Todo tiene que estar escrito ahí porque este es un documento legal.</w:t>
      </w:r>
    </w:p>
    <w:p w14:paraId="2195219E" w14:textId="55C42F8D" w:rsidR="16B4B751" w:rsidRDefault="1D621C96" w:rsidP="5084E995">
      <w:pPr>
        <w:spacing w:before="210" w:after="210" w:line="276" w:lineRule="auto"/>
        <w:rPr>
          <w:lang w:val="es-ES"/>
        </w:rPr>
      </w:pPr>
      <w:r w:rsidRPr="5084E995">
        <w:rPr>
          <w:lang w:val="es-ES"/>
        </w:rPr>
        <w:t>También, oh, no sé por qué se escribió mal eso, pero ahí está. Los minutos que recibirá los servicios. Se tiene que poner cuántos minutos a la semana, se va a recibir los servicios. Por ejemplo, va a recibir una hora de lectura a la semana, ¿verdad? se tiene que documentar ahí. Porque a la hora de quejarse o de querer pedir más en el I-E-P, ahí es donde van a ver qué servicios está recibiendo, entonces por eso siempre se tiene que documentar los minutos que recibirá esos servicios. Okay, próximo slide.</w:t>
      </w:r>
    </w:p>
    <w:p w14:paraId="4B71498A" w14:textId="51AE4FA0" w:rsidR="16B4B751" w:rsidRDefault="2C194381" w:rsidP="5C5ECC7A">
      <w:pPr>
        <w:spacing w:before="210" w:after="210" w:line="276" w:lineRule="auto"/>
      </w:pPr>
      <w:r w:rsidRPr="5C5ECC7A">
        <w:t>And Dawn, we have another question coming in, um.</w:t>
      </w:r>
    </w:p>
    <w:p w14:paraId="5074374C" w14:textId="176857A4" w:rsidR="16B4B751" w:rsidRDefault="2C194381" w:rsidP="5C5ECC7A">
      <w:pPr>
        <w:spacing w:before="210" w:after="210" w:line="276" w:lineRule="auto"/>
      </w:pPr>
      <w:r w:rsidRPr="5C5ECC7A">
        <w:t>Sure. What is it?</w:t>
      </w:r>
    </w:p>
    <w:p w14:paraId="20489046" w14:textId="19189BB7" w:rsidR="16B4B751" w:rsidRDefault="2C194381" w:rsidP="5C5ECC7A">
      <w:pPr>
        <w:spacing w:before="210" w:after="210" w:line="276" w:lineRule="auto"/>
      </w:pPr>
      <w:r w:rsidRPr="5C5ECC7A">
        <w:t xml:space="preserve">about, you know, a child. </w:t>
      </w:r>
      <w:proofErr w:type="gramStart"/>
      <w:r w:rsidRPr="5C5ECC7A">
        <w:t>I. I</w:t>
      </w:r>
      <w:proofErr w:type="gramEnd"/>
      <w:r w:rsidRPr="5C5ECC7A">
        <w:t xml:space="preserve"> can give you some details, but broadly,</w:t>
      </w:r>
    </w:p>
    <w:p w14:paraId="0E7BD614" w14:textId="7DC7866F" w:rsidR="16B4B751" w:rsidRDefault="2C194381" w:rsidP="5C5ECC7A">
      <w:pPr>
        <w:spacing w:before="210" w:after="210" w:line="276" w:lineRule="auto"/>
      </w:pPr>
      <w:r w:rsidRPr="5C5ECC7A">
        <w:t>OVERLAPPING LANGUAGES/SPEAKERS</w:t>
      </w:r>
    </w:p>
    <w:p w14:paraId="30065B1F" w14:textId="145788A7" w:rsidR="16B4B751" w:rsidRDefault="57BEBC20" w:rsidP="5084E995">
      <w:pPr>
        <w:spacing w:before="210" w:after="210" w:line="276" w:lineRule="auto"/>
      </w:pPr>
      <w:r w:rsidRPr="5084E995">
        <w:t>T</w:t>
      </w:r>
      <w:r w:rsidR="1D621C96" w:rsidRPr="5084E995">
        <w:t>hey continue to have some.</w:t>
      </w:r>
    </w:p>
    <w:p w14:paraId="649F486F" w14:textId="7311088B" w:rsidR="16B4B751" w:rsidRDefault="2C194381" w:rsidP="5C5ECC7A">
      <w:pPr>
        <w:spacing w:before="210" w:after="210" w:line="276" w:lineRule="auto"/>
      </w:pPr>
      <w:r w:rsidRPr="5C5ECC7A">
        <w:t>Tenemos otra pregunta, verdad también. Que si continúa teniendo, verdad, retrasos en el aprendizaje, pero si la escuela dice no, ellos saben hacer, como cosas como fracciones y la escuela quiere descontinuar el PEI, ¿qué es lo que la familia debería hacer en esos casos?</w:t>
      </w:r>
    </w:p>
    <w:p w14:paraId="44C44BCA" w14:textId="05D10285" w:rsidR="16B4B751" w:rsidRDefault="1D621C96" w:rsidP="5084E995">
      <w:pPr>
        <w:spacing w:before="210" w:after="210" w:line="276" w:lineRule="auto"/>
        <w:rPr>
          <w:lang w:val="es-ES"/>
        </w:rPr>
      </w:pPr>
      <w:r w:rsidRPr="5084E995">
        <w:rPr>
          <w:lang w:val="es-ES"/>
        </w:rPr>
        <w:t>Es importante que los papás pidan una junta con la escuela y puedan</w:t>
      </w:r>
      <w:r w:rsidR="0D4E5BCB" w:rsidRPr="5084E995">
        <w:rPr>
          <w:lang w:val="es-ES"/>
        </w:rPr>
        <w:t>.</w:t>
      </w:r>
      <w:r w:rsidRPr="5084E995">
        <w:rPr>
          <w:lang w:val="es-ES"/>
        </w:rPr>
        <w:t xml:space="preserve"> </w:t>
      </w:r>
      <w:r w:rsidR="277AD7B5" w:rsidRPr="5084E995">
        <w:rPr>
          <w:lang w:val="es-ES"/>
        </w:rPr>
        <w:t>T</w:t>
      </w:r>
      <w:r w:rsidRPr="5084E995">
        <w:rPr>
          <w:lang w:val="es-ES"/>
        </w:rPr>
        <w:t xml:space="preserve">ienen que poner por escrito todas sus preocupaciones por su hijo y si ustedes, yo pienso que es bien importante que ustedes sepan en qué nivel está su hijo, por ejemplo, si ustedes están, si </w:t>
      </w:r>
      <w:r w:rsidRPr="5084E995">
        <w:rPr>
          <w:lang w:val="es-ES"/>
        </w:rPr>
        <w:lastRenderedPageBreak/>
        <w:t>la escuela les está diciendo que él puede leer, por ejemplo, y no sabe leer, tienen que comenzar a ver, en qué nivel está su hijo y ustedes tienen que observar y poner por escrito el nivel que ustedes observen en la casa y tienen que hablar eso con la escuela porque hay cosas que se pueden hacer, pero primero se tiene que comenzar a documentar, qué es lo que ustedes están observando para poder pedir esas cosas.</w:t>
      </w:r>
    </w:p>
    <w:p w14:paraId="1F77AA96" w14:textId="1588B785" w:rsidR="16B4B751" w:rsidRDefault="408C691D" w:rsidP="5084E995">
      <w:pPr>
        <w:spacing w:before="210" w:after="210" w:line="276" w:lineRule="auto"/>
        <w:rPr>
          <w:lang w:val="es-ES"/>
        </w:rPr>
      </w:pPr>
      <w:r w:rsidRPr="5084E995">
        <w:rPr>
          <w:lang w:val="es-ES"/>
        </w:rPr>
        <w:t>Y</w:t>
      </w:r>
      <w:r w:rsidR="1D621C96" w:rsidRPr="5084E995">
        <w:rPr>
          <w:lang w:val="es-ES"/>
        </w:rPr>
        <w:t xml:space="preserve"> este próximo slide que estoy haciendo aquí, va a hablar acerca de eso, siempre van a haber desacuerdos, entre la escuela y los papás, eso siempre van a haber. Entonces, hay una forma formal de enfrentar esos desacuerdos. Y una de esas formas, en Oregon, es que tiene siempre derecho de pedir una junta de I-E-P en cualquier momento, si ustedes no están de acuerdo o si ustedes ven que no está progresando, o que no está recibiendo la ayuda que su hijo necesita. Tiene derecho de pedir una junta, si se tiene que hacer una junta cada mes, se hace una junta cada mes. Y la escuela, puede ser que se quejan, pero usted tiene derecho de pedir una junta, cuando es por una razón, pues val</w:t>
      </w:r>
      <w:r w:rsidR="7A095787" w:rsidRPr="5084E995">
        <w:rPr>
          <w:lang w:val="es-ES"/>
        </w:rPr>
        <w:t>iosa</w:t>
      </w:r>
      <w:r w:rsidR="1D621C96" w:rsidRPr="5084E995">
        <w:rPr>
          <w:lang w:val="es-ES"/>
        </w:rPr>
        <w:t xml:space="preserve"> para el niño. Ustedes tienen derecho de pedir esa junta.</w:t>
      </w:r>
    </w:p>
    <w:p w14:paraId="415D2D86" w14:textId="19EC8C0B" w:rsidR="16B4B751" w:rsidRDefault="1D621C96" w:rsidP="5084E995">
      <w:pPr>
        <w:spacing w:before="210" w:after="210" w:line="276" w:lineRule="auto"/>
      </w:pPr>
      <w:r w:rsidRPr="5084E995">
        <w:t>También, tienen derecho de solicitar una evaluación educativa independiente. Por ejemplo, si ustedes no están de acuerdo con los resultados de la escuela y piensan que no reflejan el nivel en el que está su hijo, ustedes pueden pedir que la escuela pague un psicólogo para que le haga una evaluación nueva al niño. Tiene que haber una razón, ¿</w:t>
      </w:r>
      <w:proofErr w:type="gramStart"/>
      <w:r w:rsidRPr="5084E995">
        <w:t>verdad?,</w:t>
      </w:r>
      <w:proofErr w:type="gramEnd"/>
      <w:r w:rsidRPr="5084E995">
        <w:t xml:space="preserve"> para hacerlo porque siempre pues para el niño es difícil hacer una evaluación, pero si ustedes sienten que la escuela no está dando resultados que reflejan las necesidades su hijo, puede pedir esa evaluación. La escuela tiene que pagar esa evaluación. Esa evaluación se puede ser pagada por el distrito.</w:t>
      </w:r>
    </w:p>
    <w:p w14:paraId="25B45EB6" w14:textId="5FD88F06" w:rsidR="16B4B751" w:rsidRDefault="2C194381" w:rsidP="5C5ECC7A">
      <w:pPr>
        <w:spacing w:before="210" w:after="210" w:line="276" w:lineRule="auto"/>
      </w:pPr>
      <w:r w:rsidRPr="5C5ECC7A">
        <w:t>Okay, it looks like there's another one.</w:t>
      </w:r>
    </w:p>
    <w:p w14:paraId="24E45F59" w14:textId="5DE7EBA4" w:rsidR="16B4B751" w:rsidRDefault="2C194381" w:rsidP="5C5ECC7A">
      <w:pPr>
        <w:spacing w:before="210" w:after="210" w:line="276" w:lineRule="auto"/>
      </w:pPr>
      <w:r w:rsidRPr="5C5ECC7A">
        <w:t>Oh, yeah, okay. So, eso es algo que siempre tienen que saber que tienen derecho de pedir. Próxima slide.</w:t>
      </w:r>
    </w:p>
    <w:p w14:paraId="7CF23DB5" w14:textId="1B63393B" w:rsidR="16B4B751" w:rsidRDefault="1D621C96" w:rsidP="5084E995">
      <w:pPr>
        <w:spacing w:before="210" w:after="210" w:line="276" w:lineRule="auto"/>
        <w:rPr>
          <w:lang w:val="es-ES"/>
        </w:rPr>
      </w:pPr>
      <w:r w:rsidRPr="5084E995">
        <w:rPr>
          <w:lang w:val="es-ES"/>
        </w:rPr>
        <w:t xml:space="preserve">Ahora voy a explicarles acerca de esa evaluación educativa independiente.  </w:t>
      </w:r>
      <w:r w:rsidR="7C5F154D" w:rsidRPr="5084E995">
        <w:rPr>
          <w:lang w:val="es-ES"/>
        </w:rPr>
        <w:t>E</w:t>
      </w:r>
      <w:r w:rsidRPr="5084E995">
        <w:rPr>
          <w:lang w:val="es-ES"/>
        </w:rPr>
        <w:t xml:space="preserve">sa evaluación educativa independiente es hecha por un psicólogo que no trabaja con la escuela. Entonces no tiene nada que ver con la escuela, va a ser una persona independiente, va a poder determinar, cómo está el niño y en qué a nivel está y qué es lo que necesita. No siendo empleada de la escuela, entonces, eso, pues, a veces ayuda un poco, porque ya se puede determinar cuáles son las necesidades sin tener miedo de que la escuela está como, pues, eh, cambiando los resultados, ¿verdad? </w:t>
      </w:r>
    </w:p>
    <w:p w14:paraId="257DF1C0" w14:textId="2F860F0D" w:rsidR="16B4B751" w:rsidRDefault="2C194381" w:rsidP="5C5ECC7A">
      <w:pPr>
        <w:spacing w:before="210" w:after="210" w:line="276" w:lineRule="auto"/>
      </w:pPr>
      <w:r w:rsidRPr="5C5ECC7A">
        <w:t xml:space="preserve">Se tiene que escribir otra vez, ustedes van a cansarse de mí, pero siempre tienen que usar todo por medio de una carta. Por escrito todo, porque es la única forma de abogar por su </w:t>
      </w:r>
      <w:r w:rsidRPr="5C5ECC7A">
        <w:lastRenderedPageBreak/>
        <w:t>hijo, tiene que ser todo por escrito. Tienen que pedir esa evaluación por medio una carta, también debe de enviar esa carta a la escuela solicitando que la escuela pague una evaluación educativa independiente.</w:t>
      </w:r>
    </w:p>
    <w:p w14:paraId="5B70B1C4" w14:textId="6E8FE9FB" w:rsidR="16B4B751" w:rsidRDefault="1B827740" w:rsidP="5084E995">
      <w:pPr>
        <w:spacing w:before="210" w:after="210" w:line="276" w:lineRule="auto"/>
        <w:rPr>
          <w:lang w:val="es-ES"/>
        </w:rPr>
      </w:pPr>
      <w:r w:rsidRPr="5084E995">
        <w:rPr>
          <w:lang w:val="es-ES"/>
        </w:rPr>
        <w:t>Y</w:t>
      </w:r>
      <w:r w:rsidR="1D621C96" w:rsidRPr="5084E995">
        <w:rPr>
          <w:lang w:val="es-ES"/>
        </w:rPr>
        <w:t xml:space="preserve"> tienen que pedirle a la escuela que le manden una lista de los psicólogos que utilizan para estas evaluaciones. Porque ellos siempre tienen una lista como de los psicólogos que pueden hacer esas evaluaciones que ellos aceptan y casi siempre les van a mandar como diez psicólogos que pueden hacer esa evaluación. </w:t>
      </w:r>
      <w:r w:rsidR="397A4619" w:rsidRPr="5084E995">
        <w:rPr>
          <w:lang w:val="es-ES"/>
        </w:rPr>
        <w:t>Y</w:t>
      </w:r>
      <w:r w:rsidR="1D621C96" w:rsidRPr="5084E995">
        <w:rPr>
          <w:lang w:val="es-ES"/>
        </w:rPr>
        <w:t>a con esta lista ya pueden hacer la cita con uno de ellos, y comenzar el proceso.</w:t>
      </w:r>
    </w:p>
    <w:p w14:paraId="373290AB" w14:textId="1E39FB8B" w:rsidR="16B4B751" w:rsidRDefault="2C194381" w:rsidP="5C5ECC7A">
      <w:pPr>
        <w:spacing w:before="210" w:after="210" w:line="276" w:lineRule="auto"/>
      </w:pPr>
      <w:r w:rsidRPr="5C5ECC7A">
        <w:t>La escuela a veces, no quiere pagar eso, entonces puede ser que le contestan la carta y le digan que ellos quieren mejor hacer otra evaluación con su hijo. Y está bien, ellos lo pueden hacer, tienen derecho de hacerlo, y puede darles la oportunidad. Um, si todavía no están de acuerdo otra vez pueden pedir la evaluación educativa independiente.</w:t>
      </w:r>
    </w:p>
    <w:p w14:paraId="12FA4F76" w14:textId="160ECE5E" w:rsidR="16B4B751" w:rsidRDefault="2C194381" w:rsidP="5C5ECC7A">
      <w:pPr>
        <w:spacing w:before="210" w:after="210" w:line="276" w:lineRule="auto"/>
      </w:pPr>
      <w:r w:rsidRPr="5C5ECC7A">
        <w:t>Okay, próximo slide.</w:t>
      </w:r>
    </w:p>
    <w:p w14:paraId="0880FFC7" w14:textId="270420C0" w:rsidR="16B4B751" w:rsidRDefault="1D621C96" w:rsidP="5084E995">
      <w:pPr>
        <w:spacing w:before="210" w:after="210" w:line="276" w:lineRule="auto"/>
      </w:pPr>
      <w:r w:rsidRPr="5084E995">
        <w:t xml:space="preserve">Okay! Hay otros apoyos que se pueden pedir cuando uno no está de </w:t>
      </w:r>
      <w:proofErr w:type="gramStart"/>
      <w:r w:rsidRPr="5084E995">
        <w:t>acuerdo, ¿</w:t>
      </w:r>
      <w:proofErr w:type="gramEnd"/>
      <w:r w:rsidRPr="5084E995">
        <w:t xml:space="preserve">verdad? y cuando hay un problema de desacuerdo entre la escuela y la familia. Se puede pedir </w:t>
      </w:r>
      <w:proofErr w:type="gramStart"/>
      <w:r w:rsidRPr="5084E995">
        <w:t>un I</w:t>
      </w:r>
      <w:proofErr w:type="gramEnd"/>
      <w:r w:rsidRPr="5084E995">
        <w:t xml:space="preserve">-E-P facilitado.  </w:t>
      </w:r>
      <w:r w:rsidR="49B5E7FF" w:rsidRPr="5084E995">
        <w:t>S</w:t>
      </w:r>
      <w:r w:rsidRPr="5084E995">
        <w:t>e puede pedir la mediación, y también se puede hacer una queja por medio del Departamento de Educación de Oregon.</w:t>
      </w:r>
    </w:p>
    <w:p w14:paraId="63284B1E" w14:textId="1C477DDF" w:rsidR="16B4B751" w:rsidRDefault="1D621C96" w:rsidP="5084E995">
      <w:pPr>
        <w:spacing w:before="210" w:after="210" w:line="276" w:lineRule="auto"/>
        <w:rPr>
          <w:lang w:val="es-ES"/>
        </w:rPr>
      </w:pPr>
      <w:r w:rsidRPr="5084E995">
        <w:t xml:space="preserve">Okay, el próximo </w:t>
      </w:r>
      <w:proofErr w:type="gramStart"/>
      <w:r w:rsidRPr="5084E995">
        <w:t>slide.</w:t>
      </w:r>
      <w:r w:rsidR="057FF62C" w:rsidRPr="5084E995">
        <w:rPr>
          <w:lang w:val="es-ES"/>
        </w:rPr>
        <w:t>E</w:t>
      </w:r>
      <w:r w:rsidRPr="5084E995">
        <w:rPr>
          <w:lang w:val="es-ES"/>
        </w:rPr>
        <w:t>l</w:t>
      </w:r>
      <w:proofErr w:type="gramEnd"/>
      <w:r w:rsidRPr="5084E995">
        <w:rPr>
          <w:lang w:val="es-ES"/>
        </w:rPr>
        <w:t xml:space="preserve"> I-E-P facilitado es bonito, es una cosa que se puede pedir, </w:t>
      </w:r>
      <w:proofErr w:type="gramStart"/>
      <w:r w:rsidRPr="5084E995">
        <w:rPr>
          <w:lang w:val="es-ES"/>
        </w:rPr>
        <w:t>no</w:t>
      </w:r>
      <w:proofErr w:type="gramEnd"/>
      <w:r w:rsidRPr="5084E995">
        <w:rPr>
          <w:lang w:val="es-ES"/>
        </w:rPr>
        <w:t xml:space="preserve"> les cuesta nada es completamente gratis. </w:t>
      </w:r>
      <w:r w:rsidR="405CE8B3" w:rsidRPr="5084E995">
        <w:rPr>
          <w:lang w:val="es-ES"/>
        </w:rPr>
        <w:t>E</w:t>
      </w:r>
      <w:r w:rsidRPr="5084E995">
        <w:rPr>
          <w:lang w:val="es-ES"/>
        </w:rPr>
        <w:t xml:space="preserve">s un proceso menos formal. </w:t>
      </w:r>
      <w:r w:rsidR="050115F2" w:rsidRPr="5084E995">
        <w:rPr>
          <w:lang w:val="es-ES"/>
        </w:rPr>
        <w:t>B</w:t>
      </w:r>
      <w:r w:rsidRPr="5084E995">
        <w:rPr>
          <w:lang w:val="es-ES"/>
        </w:rPr>
        <w:t>ásicamente lo que, lo que hace es que el departamento de Educación de Oregon manda una contratista independiente para facilitar el I-E-P, para hacer la junta con ustedes, esa persona ha recibido capacitación en facilitación del I-E-P, y sus procedimientos. Ellos utilizan herramientas, estrategias para guiar a los equipos en el proceso de la reunión del I-E-P. También ellos saben modelar una comunicación clara, para guiar a los equipos en el proceso de la reunión del I-E-P.</w:t>
      </w:r>
    </w:p>
    <w:p w14:paraId="5F822B86" w14:textId="6374B785" w:rsidR="16B4B751" w:rsidRDefault="30938AE5" w:rsidP="5084E995">
      <w:pPr>
        <w:spacing w:before="210" w:after="210" w:line="276" w:lineRule="auto"/>
        <w:rPr>
          <w:lang w:val="es-ES"/>
        </w:rPr>
      </w:pPr>
      <w:r w:rsidRPr="5084E995">
        <w:rPr>
          <w:lang w:val="es-ES"/>
        </w:rPr>
        <w:t>E</w:t>
      </w:r>
      <w:r w:rsidR="1D621C96" w:rsidRPr="5084E995">
        <w:rPr>
          <w:lang w:val="es-ES"/>
        </w:rPr>
        <w:t xml:space="preserve">sa persona, ese contratista, no es miembro de equipo del I-E-P, y no toma decisiones educativas con respecto al estudiante ni el I-E-P. Pero ayuda mucho para que los miembros del equipo puedan llegar a un acuerdo. Y para que ellos puedan llegar a tomar las decisiones de planificación educativa. Y como les digo, ese proceso es </w:t>
      </w:r>
      <w:proofErr w:type="gramStart"/>
      <w:r w:rsidR="1D621C96" w:rsidRPr="5084E995">
        <w:rPr>
          <w:lang w:val="es-ES"/>
        </w:rPr>
        <w:t>completamente gratis</w:t>
      </w:r>
      <w:proofErr w:type="gramEnd"/>
      <w:r w:rsidR="1D621C96" w:rsidRPr="5084E995">
        <w:rPr>
          <w:lang w:val="es-ES"/>
        </w:rPr>
        <w:t xml:space="preserve"> y sí pues ha ayudado a muchos niños.</w:t>
      </w:r>
    </w:p>
    <w:p w14:paraId="0ED2A241" w14:textId="452A3FE9" w:rsidR="16B4B751" w:rsidRDefault="2C194381" w:rsidP="5C5ECC7A">
      <w:pPr>
        <w:spacing w:before="210" w:after="210" w:line="276" w:lineRule="auto"/>
      </w:pPr>
      <w:r w:rsidRPr="5C5ECC7A">
        <w:t>Okay, next próximo slide.</w:t>
      </w:r>
    </w:p>
    <w:p w14:paraId="55AEF596" w14:textId="2BD186B5" w:rsidR="16B4B751" w:rsidRDefault="34E2ACA1" w:rsidP="5C5ECC7A">
      <w:pPr>
        <w:spacing w:before="210" w:after="210" w:line="276" w:lineRule="auto"/>
        <w:rPr>
          <w:lang w:val="es-ES"/>
        </w:rPr>
      </w:pPr>
      <w:r w:rsidRPr="5084E995">
        <w:rPr>
          <w:lang w:val="es-ES"/>
        </w:rPr>
        <w:t>H</w:t>
      </w:r>
      <w:r w:rsidR="1D621C96" w:rsidRPr="5084E995">
        <w:rPr>
          <w:lang w:val="es-ES"/>
        </w:rPr>
        <w:t xml:space="preserve">ay otro, otra opción que se puede tomar también, cuando hay un desacuerdo que se llama la mediación. Y muchos de ustedes tal vez han escuchado de la mediación en otras </w:t>
      </w:r>
      <w:r w:rsidR="1D621C96" w:rsidRPr="5084E995">
        <w:rPr>
          <w:lang w:val="es-ES"/>
        </w:rPr>
        <w:lastRenderedPageBreak/>
        <w:t>situaciones, por ejemplo, hay una mediación que se puede hacer cuando los papás se divorcian y tienen que tomar decisiones juntas.</w:t>
      </w:r>
      <w:r w:rsidR="06E1F1F8" w:rsidRPr="5084E995">
        <w:rPr>
          <w:lang w:val="es-ES"/>
        </w:rPr>
        <w:t xml:space="preserve"> </w:t>
      </w:r>
    </w:p>
    <w:p w14:paraId="5315037E" w14:textId="0A34C4A9" w:rsidR="3CC243BC" w:rsidRDefault="453CDCDC" w:rsidP="5084E995">
      <w:pPr>
        <w:spacing w:before="210" w:after="210" w:line="276" w:lineRule="auto"/>
        <w:rPr>
          <w:lang w:val="es-ES"/>
        </w:rPr>
      </w:pPr>
      <w:r w:rsidRPr="5084E995">
        <w:rPr>
          <w:lang w:val="es-ES"/>
        </w:rPr>
        <w:t xml:space="preserve">Pues en este sentido, habla de la mediación de la educación. Este es un proceso legal, y ese proceso legal le ayuda a la escuela a la familia a llegar a un acuerdo por medio de un mediador. El programa del estado asigna el mediador. </w:t>
      </w:r>
      <w:r w:rsidR="50064296" w:rsidRPr="5084E995">
        <w:rPr>
          <w:lang w:val="es-ES"/>
        </w:rPr>
        <w:t>E</w:t>
      </w:r>
      <w:r w:rsidRPr="5084E995">
        <w:rPr>
          <w:lang w:val="es-ES"/>
        </w:rPr>
        <w:t xml:space="preserve">s un mediador asignado por el departamento de educación.  </w:t>
      </w:r>
      <w:r w:rsidR="3F62EF58" w:rsidRPr="5084E995">
        <w:rPr>
          <w:lang w:val="es-ES"/>
        </w:rPr>
        <w:t>Y</w:t>
      </w:r>
      <w:r w:rsidRPr="5084E995">
        <w:rPr>
          <w:lang w:val="es-ES"/>
        </w:rPr>
        <w:t xml:space="preserve"> es un proceso legal, involucra a un tercero, pagado por el estado. Ellos pagan, ellos pagan ese mediador. Esa mediación puede durar varias horas, y ustedes llevar a alguien a la mediación, y también la escuela puede llevar personas a la mediación. Pero si ambas partes llegan a un acuerdo, se hará un documento, se va </w:t>
      </w:r>
      <w:r w:rsidR="65C751D1" w:rsidRPr="5084E995">
        <w:rPr>
          <w:lang w:val="es-ES"/>
        </w:rPr>
        <w:t xml:space="preserve">a </w:t>
      </w:r>
      <w:r w:rsidRPr="5084E995">
        <w:rPr>
          <w:lang w:val="es-ES"/>
        </w:rPr>
        <w:t>formar un documento legal que ambas partes van a firmar.</w:t>
      </w:r>
    </w:p>
    <w:p w14:paraId="074624A3" w14:textId="76244FAE" w:rsidR="3CC243BC" w:rsidRDefault="3CC243BC" w:rsidP="5C5ECC7A">
      <w:pPr>
        <w:spacing w:before="210" w:after="210" w:line="276" w:lineRule="auto"/>
      </w:pPr>
      <w:r w:rsidRPr="5C5ECC7A">
        <w:t>Next, próximo.</w:t>
      </w:r>
    </w:p>
    <w:p w14:paraId="052B9B1D" w14:textId="1460D600" w:rsidR="3CC243BC" w:rsidRDefault="453CDCDC" w:rsidP="5084E995">
      <w:pPr>
        <w:spacing w:before="210" w:after="210" w:line="276" w:lineRule="auto"/>
        <w:rPr>
          <w:lang w:val="es-ES"/>
        </w:rPr>
      </w:pPr>
      <w:r w:rsidRPr="5084E995">
        <w:rPr>
          <w:lang w:val="es-ES"/>
        </w:rPr>
        <w:t xml:space="preserve">En ese acuerdo mediado, se va a poner por escrito todo lo que han llegado de acuerdo en esa junta, ¿verdad? Puede incluir acciones que deben de tomar cada parte, cada persona, plazos para la implementación del acuerdo, no van a decir que van a darle una ayuda y que va a llevar 3 años para darle esa ayuda al niño, ¿verdad? Tiene que poner un plazo para implementar los pasos de se acuerdo. </w:t>
      </w:r>
      <w:r w:rsidR="13F6E62A" w:rsidRPr="5084E995">
        <w:rPr>
          <w:lang w:val="es-ES"/>
        </w:rPr>
        <w:t>T</w:t>
      </w:r>
      <w:r w:rsidRPr="5084E995">
        <w:rPr>
          <w:lang w:val="es-ES"/>
        </w:rPr>
        <w:t xml:space="preserve">ambién va a documentar cuáles son las responsabilidades de cada partido para implementarlo y también se va a hacer un acuerdo para desestimar la queja o audiencia de debido proceso si existe. Y también se va a tener un acuerdo entre los dos partidos que se </w:t>
      </w:r>
      <w:proofErr w:type="gramStart"/>
      <w:r w:rsidRPr="5084E995">
        <w:rPr>
          <w:lang w:val="es-ES"/>
        </w:rPr>
        <w:t>tiene que tener</w:t>
      </w:r>
      <w:proofErr w:type="gramEnd"/>
      <w:r w:rsidRPr="5084E995">
        <w:rPr>
          <w:lang w:val="es-ES"/>
        </w:rPr>
        <w:t xml:space="preserve"> confidencialidad en esa discusión. No pueden hablar acerca de lo que ha pasado en la mediación. No se puede compartir con todo el mundo. Es algo que </w:t>
      </w:r>
      <w:proofErr w:type="gramStart"/>
      <w:r w:rsidRPr="5084E995">
        <w:rPr>
          <w:lang w:val="es-ES"/>
        </w:rPr>
        <w:t>tiene que tener</w:t>
      </w:r>
      <w:proofErr w:type="gramEnd"/>
      <w:r w:rsidRPr="5084E995">
        <w:rPr>
          <w:lang w:val="es-ES"/>
        </w:rPr>
        <w:t xml:space="preserve"> confidencialidad, ¿verdad?, para la escuela, y también para las familias.</w:t>
      </w:r>
    </w:p>
    <w:p w14:paraId="04AD084F" w14:textId="16225865" w:rsidR="3CC243BC" w:rsidRDefault="453CDCDC" w:rsidP="5084E995">
      <w:pPr>
        <w:spacing w:before="210" w:after="210" w:line="276" w:lineRule="auto"/>
        <w:rPr>
          <w:lang w:val="es-ES"/>
        </w:rPr>
      </w:pPr>
      <w:r w:rsidRPr="5084E995">
        <w:rPr>
          <w:lang w:val="es-ES"/>
        </w:rPr>
        <w:t>Ahora también tiene que poner qué van a hacer si no se está implementando el acuerdo. Si van a mediación y se dice que se va a hacer una cosa, y después no se hace nada, ¿qué va a pasar? Entonces, tiene que documentar eso ahí. También va a haber una notificación en ese acuerdo, que este documento es legal, se puede ejecutar en cualquier tribunal estatal de jurisdicción competente, en un tribunal de distrito de los Estados Unidos. Entonces eso sí es un juez, puede mirar es acuerdo y sí lo va a tomar en acuerdo a tomar en cuenta como un documento legal, porque sí es un documento legal.</w:t>
      </w:r>
    </w:p>
    <w:p w14:paraId="480BFC8C" w14:textId="3A9BE644" w:rsidR="3CC243BC" w:rsidRDefault="3CC243BC" w:rsidP="5C5ECC7A">
      <w:pPr>
        <w:spacing w:before="210" w:after="210" w:line="276" w:lineRule="auto"/>
      </w:pPr>
      <w:r w:rsidRPr="5C5ECC7A">
        <w:t>Próximo.</w:t>
      </w:r>
    </w:p>
    <w:p w14:paraId="76031BB7" w14:textId="270FF953" w:rsidR="3CC243BC" w:rsidRDefault="453CDCDC" w:rsidP="5084E995">
      <w:pPr>
        <w:spacing w:before="210" w:after="210" w:line="276" w:lineRule="auto"/>
        <w:rPr>
          <w:lang w:val="es-ES"/>
        </w:rPr>
      </w:pPr>
      <w:r w:rsidRPr="5084E995">
        <w:rPr>
          <w:lang w:val="es-ES"/>
        </w:rPr>
        <w:t xml:space="preserve">Hay una tercera opción para cuando uno tiene un desacuerdo y es el proceso de queja formal. Eso se hace con el estado también, con el departamento de educación del estado de Oregon. Para presentar esa </w:t>
      </w:r>
      <w:proofErr w:type="gramStart"/>
      <w:r w:rsidRPr="5084E995">
        <w:rPr>
          <w:lang w:val="es-ES"/>
        </w:rPr>
        <w:t>queja,  la</w:t>
      </w:r>
      <w:proofErr w:type="gramEnd"/>
      <w:r w:rsidRPr="5084E995">
        <w:rPr>
          <w:lang w:val="es-ES"/>
        </w:rPr>
        <w:t xml:space="preserve"> acción que se está quejando, tiene que haber ocurrido en el último año, no se </w:t>
      </w:r>
      <w:proofErr w:type="gramStart"/>
      <w:r w:rsidRPr="5084E995">
        <w:rPr>
          <w:lang w:val="es-ES"/>
        </w:rPr>
        <w:t>va</w:t>
      </w:r>
      <w:proofErr w:type="gramEnd"/>
      <w:r w:rsidRPr="5084E995">
        <w:rPr>
          <w:lang w:val="es-ES"/>
        </w:rPr>
        <w:t xml:space="preserve"> quejar por cosas que pasaron 5 años. </w:t>
      </w:r>
      <w:r w:rsidR="1B43712D" w:rsidRPr="5084E995">
        <w:rPr>
          <w:lang w:val="es-ES"/>
        </w:rPr>
        <w:t>T</w:t>
      </w:r>
      <w:r w:rsidRPr="5084E995">
        <w:rPr>
          <w:lang w:val="es-ES"/>
        </w:rPr>
        <w:t xml:space="preserve">iene que ser </w:t>
      </w:r>
      <w:r w:rsidRPr="5084E995">
        <w:rPr>
          <w:lang w:val="es-ES"/>
        </w:rPr>
        <w:lastRenderedPageBreak/>
        <w:t xml:space="preserve">como del presente, entonces tiene que haber pasado en los últimos doce meses digamos. </w:t>
      </w:r>
      <w:r w:rsidR="1B935060" w:rsidRPr="5084E995">
        <w:rPr>
          <w:lang w:val="es-ES"/>
        </w:rPr>
        <w:t>L</w:t>
      </w:r>
      <w:r w:rsidRPr="5084E995">
        <w:rPr>
          <w:lang w:val="es-ES"/>
        </w:rPr>
        <w:t>o que se tiene que hacer es, hay un formulario que se baja del sitio de web del estado, y en ese formulario se va a documentar cuál es la queja. Y en esa queja es bueno poner toda la información, todos los detalles, toda la información que tiene para poner en esa carta verdad, y en esa queja, para que ellos pueden considerarlo cuando están investigando esa queja.</w:t>
      </w:r>
    </w:p>
    <w:p w14:paraId="1C14BB8A" w14:textId="7D37B66C" w:rsidR="3CC243BC" w:rsidRDefault="453CDCDC" w:rsidP="5084E995">
      <w:pPr>
        <w:spacing w:before="210" w:after="210" w:line="276" w:lineRule="auto"/>
        <w:rPr>
          <w:lang w:val="es-ES"/>
        </w:rPr>
      </w:pPr>
      <w:r w:rsidRPr="5084E995">
        <w:rPr>
          <w:lang w:val="es-ES"/>
        </w:rPr>
        <w:t xml:space="preserve">El estado le va a enviar una carta la escuela. Y se va a comenzar una investigación formal. </w:t>
      </w:r>
      <w:r w:rsidR="22F5BBE7" w:rsidRPr="5084E995">
        <w:rPr>
          <w:lang w:val="es-ES"/>
        </w:rPr>
        <w:t>P</w:t>
      </w:r>
      <w:r w:rsidRPr="5084E995">
        <w:rPr>
          <w:lang w:val="es-ES"/>
        </w:rPr>
        <w:t>osteriormente ellos van a tomar una decisión, y enviarán una carta de respuesta a la familia y también en la escuela. Van a decir cuál es su decisión.</w:t>
      </w:r>
    </w:p>
    <w:p w14:paraId="6C78D87A" w14:textId="735D16B4" w:rsidR="3CC243BC" w:rsidRDefault="76DF2A52" w:rsidP="5084E995">
      <w:pPr>
        <w:spacing w:before="210" w:after="210" w:line="276" w:lineRule="auto"/>
        <w:rPr>
          <w:lang w:val="es-ES"/>
        </w:rPr>
      </w:pPr>
      <w:r w:rsidRPr="5084E995">
        <w:rPr>
          <w:lang w:val="es-ES"/>
        </w:rPr>
        <w:t>Y</w:t>
      </w:r>
      <w:r w:rsidR="453CDCDC" w:rsidRPr="5084E995">
        <w:rPr>
          <w:lang w:val="es-ES"/>
        </w:rPr>
        <w:t xml:space="preserve"> ustedes, si tienen tiempo y quieren aprender un poco acerca de las leyes, y cómo van las cosas en Oregon, pueden leer las quejas pasadas, esos son como públicos, les quitan los nombres de los niños, ¿verdad?, y los nombres de la escuela, pero las quejas presentadas al estado están públicas en el sitio de web del departamento y se puede ver los resultados de estas quejas, y es algo que pues ayuda mucho porque le hace saber a unoqué cosas necesita uno para hacer una queja y cómo una puede agarrar los documentos que necesita para hacer una queja. Entonces pienso que siempre es bueno ver cuáles son las quejas que se han presentado, y cuáles han sido los resultados de esas quejas.</w:t>
      </w:r>
    </w:p>
    <w:p w14:paraId="787CF60B" w14:textId="54314285" w:rsidR="3CC243BC" w:rsidRDefault="3CC243BC" w:rsidP="5C5ECC7A">
      <w:pPr>
        <w:spacing w:before="210" w:after="210" w:line="276" w:lineRule="auto"/>
      </w:pPr>
      <w:r w:rsidRPr="5C5ECC7A">
        <w:t>Okay, next, próximo.</w:t>
      </w:r>
    </w:p>
    <w:p w14:paraId="527FC8FB" w14:textId="34703C69" w:rsidR="3CC243BC" w:rsidRDefault="453CDCDC" w:rsidP="5084E995">
      <w:pPr>
        <w:spacing w:before="210" w:after="210" w:line="276" w:lineRule="auto"/>
        <w:rPr>
          <w:lang w:val="es-ES"/>
        </w:rPr>
      </w:pPr>
      <w:r w:rsidRPr="5084E995">
        <w:rPr>
          <w:lang w:val="es-ES"/>
        </w:rPr>
        <w:t>Hay muchos recursos y les he dado mucha información hoy. Pienso que deben de seguir aprendiendo todo lo que puedan acerca de ese proceso, y una persona mandó ahorita</w:t>
      </w:r>
      <w:r w:rsidR="61C5A70B" w:rsidRPr="5084E995">
        <w:rPr>
          <w:lang w:val="es-ES"/>
        </w:rPr>
        <w:t>,</w:t>
      </w:r>
      <w:r w:rsidRPr="5084E995">
        <w:rPr>
          <w:lang w:val="es-ES"/>
        </w:rPr>
        <w:t xml:space="preserve"> preguntó que dónde se puede encontrar ese sitio de web. Aquí está. Aquí el primer recurso donde dice </w:t>
      </w:r>
      <w:hyperlink r:id="rId7">
        <w:r w:rsidRPr="5084E995">
          <w:rPr>
            <w:rStyle w:val="Hyperlink"/>
            <w:lang w:val="es-ES"/>
          </w:rPr>
          <w:t>www.oregon.gov</w:t>
        </w:r>
      </w:hyperlink>
      <w:r w:rsidRPr="5084E995">
        <w:rPr>
          <w:lang w:val="es-ES"/>
        </w:rPr>
        <w:t xml:space="preserve"> y ahí ese es donde se puede encontrar todas esas quejas. </w:t>
      </w:r>
      <w:r w:rsidR="5C4F2CD6" w:rsidRPr="5084E995">
        <w:rPr>
          <w:lang w:val="es-ES"/>
        </w:rPr>
        <w:t>Y</w:t>
      </w:r>
      <w:r w:rsidRPr="5084E995">
        <w:rPr>
          <w:lang w:val="es-ES"/>
        </w:rPr>
        <w:t xml:space="preserve"> todo está en inglés, y también está en español. También ahí en ese sitio de web es donde pueden bajar los formularios para hacer una queja, y también pueden aprender acerca de la mediación, y también pueden aprender acerca del I-E-P facilitado. Todo de esa información ahí está, entonces, si yo pienso a que siempre deben de guardar ese </w:t>
      </w:r>
      <w:proofErr w:type="gramStart"/>
      <w:r w:rsidRPr="5084E995">
        <w:rPr>
          <w:lang w:val="es-ES"/>
        </w:rPr>
        <w:t>link</w:t>
      </w:r>
      <w:proofErr w:type="gramEnd"/>
      <w:r w:rsidRPr="5084E995">
        <w:rPr>
          <w:lang w:val="es-ES"/>
        </w:rPr>
        <w:t xml:space="preserve"> y siempre estar mirando ahí, y como les digo está en inglés, está en español. </w:t>
      </w:r>
      <w:r w:rsidR="13A6FA85" w:rsidRPr="5084E995">
        <w:rPr>
          <w:lang w:val="es-ES"/>
        </w:rPr>
        <w:t xml:space="preserve"> Y</w:t>
      </w:r>
      <w:r w:rsidRPr="5084E995">
        <w:rPr>
          <w:lang w:val="es-ES"/>
        </w:rPr>
        <w:t xml:space="preserve"> está en otros idiomas también. Entonces pueden ya aprender más en ese sitio.</w:t>
      </w:r>
    </w:p>
    <w:p w14:paraId="7D485EBA" w14:textId="59B9C6B1" w:rsidR="3CC243BC" w:rsidRDefault="3CC243BC" w:rsidP="5C5ECC7A">
      <w:pPr>
        <w:spacing w:before="210" w:after="210" w:line="276" w:lineRule="auto"/>
      </w:pPr>
      <w:r w:rsidRPr="5C5ECC7A">
        <w:t>También estoy poniendo otro recurso que creo que es bien importante es el Oregon Family to Family Health Information Center. Y ahí tienen personas que hablan español y también que hablan inglés, pero personas que han tenido que enfrentar estos problemas de la escuela que también tienen, han enfrentado el diagnóstico médico, y también tienen experiencia con la discapacidad todo. Entonces, siempre cuando tengan preguntas, hablen con ellos porque sí les pueden brindar mucha ayuda y mucho apoyo.</w:t>
      </w:r>
    </w:p>
    <w:p w14:paraId="7F2BC8FB" w14:textId="1AE4FBE9" w:rsidR="3CC243BC" w:rsidRDefault="453CDCDC" w:rsidP="5084E995">
      <w:pPr>
        <w:spacing w:before="210" w:after="210" w:line="276" w:lineRule="auto"/>
        <w:rPr>
          <w:lang w:val="es-ES"/>
        </w:rPr>
      </w:pPr>
      <w:r w:rsidRPr="5084E995">
        <w:rPr>
          <w:lang w:val="es-ES"/>
        </w:rPr>
        <w:lastRenderedPageBreak/>
        <w:t xml:space="preserve">También un recurso que es bastante importante </w:t>
      </w:r>
      <w:proofErr w:type="gramStart"/>
      <w:r w:rsidRPr="5084E995">
        <w:rPr>
          <w:lang w:val="es-ES"/>
        </w:rPr>
        <w:t>es  el</w:t>
      </w:r>
      <w:proofErr w:type="gramEnd"/>
      <w:r w:rsidRPr="5084E995">
        <w:rPr>
          <w:lang w:val="es-ES"/>
        </w:rPr>
        <w:t xml:space="preserve"> programa de Oregon que se llama Disability Rights, derechos de discapacidades. Ese programa puede ayudarle si tiene algún problema con la escuela y se tiene que </w:t>
      </w:r>
      <w:proofErr w:type="gramStart"/>
      <w:r w:rsidRPr="5084E995">
        <w:rPr>
          <w:lang w:val="es-ES"/>
        </w:rPr>
        <w:t>hacer,  una</w:t>
      </w:r>
      <w:proofErr w:type="gramEnd"/>
      <w:r w:rsidRPr="5084E995">
        <w:rPr>
          <w:lang w:val="es-ES"/>
        </w:rPr>
        <w:t xml:space="preserve"> demanda o necesitan ayuda con un abogado para abogar por su niño, entonces, pueden hablar con el Disability Rights Oregon. Muchas veces ellos no toman un caso si usted no ha hecho ninguna queja, o si no ha hecho nada, como, por ejemplo, poner todo por escrito, y todo eso.  </w:t>
      </w:r>
      <w:r w:rsidR="14F76444" w:rsidRPr="5084E995">
        <w:rPr>
          <w:lang w:val="es-ES"/>
        </w:rPr>
        <w:t>N</w:t>
      </w:r>
      <w:r w:rsidRPr="5084E995">
        <w:rPr>
          <w:lang w:val="es-ES"/>
        </w:rPr>
        <w:t>o toman los casos, pero si ellos ve</w:t>
      </w:r>
      <w:r w:rsidR="16295390" w:rsidRPr="5084E995">
        <w:rPr>
          <w:lang w:val="es-ES"/>
        </w:rPr>
        <w:t>n</w:t>
      </w:r>
      <w:r w:rsidRPr="5084E995">
        <w:rPr>
          <w:lang w:val="es-ES"/>
        </w:rPr>
        <w:t xml:space="preserve"> que usted ha hecho todo lo que puede, y que no está, no está logrando nada, muchas veces ellos pueden mandar un abogado, que puede abogar por su hijo. Entonces, es bien importante.</w:t>
      </w:r>
    </w:p>
    <w:p w14:paraId="6CE7B365" w14:textId="1ABCEE4E" w:rsidR="3CC243BC" w:rsidRDefault="453CDCDC" w:rsidP="5084E995">
      <w:pPr>
        <w:spacing w:before="210" w:after="210" w:line="276" w:lineRule="auto"/>
        <w:rPr>
          <w:lang w:val="es-ES"/>
        </w:rPr>
      </w:pPr>
      <w:r w:rsidRPr="5084E995">
        <w:rPr>
          <w:lang w:val="es-ES"/>
        </w:rPr>
        <w:t xml:space="preserve">También posee tres recursos que me gustan bastante. </w:t>
      </w:r>
      <w:r w:rsidR="6409BE42" w:rsidRPr="5084E995">
        <w:rPr>
          <w:lang w:val="es-ES"/>
        </w:rPr>
        <w:t>E</w:t>
      </w:r>
      <w:r w:rsidRPr="5084E995">
        <w:rPr>
          <w:lang w:val="es-ES"/>
        </w:rPr>
        <w:t>l pacer.org es muy informativo, tienen información acerca de todo, tienen información acerca de trastornos de aprendizaje, acerca de la tecnología para los niños especiales, tienen información acerca del autismo, tiene información acerca de cómo abogar en escuela, todo, y está en inglés, y está en español. Y está en otros idiomas creo también. Entonces el Pacer Center, es muy, muy importante como un recurso.</w:t>
      </w:r>
    </w:p>
    <w:p w14:paraId="5EE287A0" w14:textId="387003A4" w:rsidR="3CC243BC" w:rsidRDefault="3CC243BC" w:rsidP="5C5ECC7A">
      <w:pPr>
        <w:spacing w:before="210" w:after="210" w:line="276" w:lineRule="auto"/>
      </w:pPr>
      <w:r w:rsidRPr="5C5ECC7A">
        <w:t xml:space="preserve">También está Fact Oregon que puede ayudarles </w:t>
      </w:r>
      <w:proofErr w:type="gramStart"/>
      <w:r w:rsidRPr="5C5ECC7A">
        <w:t>a</w:t>
      </w:r>
      <w:proofErr w:type="gramEnd"/>
      <w:r w:rsidRPr="5C5ECC7A">
        <w:t xml:space="preserve"> abogar por su hijo, y también dan muchos entrenamientos, sin costo alguno, donde pueden aprender más acerca del proceso de la escuela.</w:t>
      </w:r>
    </w:p>
    <w:p w14:paraId="4750F8D3" w14:textId="45D69962" w:rsidR="51310087" w:rsidRDefault="30A4A6D1" w:rsidP="0FDA10B9">
      <w:pPr>
        <w:spacing w:before="210" w:after="210" w:line="276" w:lineRule="auto"/>
      </w:pPr>
      <w:r w:rsidRPr="0FDA10B9">
        <w:rPr>
          <w:lang w:val="es-ES"/>
        </w:rPr>
        <w:t xml:space="preserve">Y también está otro recurso que se llama Oregon Family Support Network. O-F-S-N. O-F-S-N, y también es un grupo hecho por padres que tienen experiencia con niños con discapacidades, y ellos también se enfocan más en los niños que tienen problemas de salud mental. Entonces han tenido que luchar todavía aún más por sus hijos, porque muchas veces los niños que tienen problemas de salud mental, como que lleva otro nivel de apoyo. Entonces, ellos tienen mucha experiencia con eso. Entonces, yo les recomiendo que agarren esos </w:t>
      </w:r>
      <w:proofErr w:type="gramStart"/>
      <w:r w:rsidRPr="0FDA10B9">
        <w:rPr>
          <w:lang w:val="es-ES"/>
        </w:rPr>
        <w:t>links</w:t>
      </w:r>
      <w:proofErr w:type="gramEnd"/>
      <w:r w:rsidRPr="0FDA10B9">
        <w:rPr>
          <w:lang w:val="es-ES"/>
        </w:rPr>
        <w:t xml:space="preserve"> y que los pongan en su computadora y comiencen a aprender por sí mismos acerca de estas cosas porque es bien importante.</w:t>
      </w:r>
    </w:p>
    <w:p w14:paraId="660528C9" w14:textId="38DEFEDE" w:rsidR="2240A0E9" w:rsidRDefault="2240A0E9" w:rsidP="0FDA10B9">
      <w:pPr>
        <w:spacing w:before="210" w:after="210" w:line="276" w:lineRule="auto"/>
      </w:pPr>
      <w:r w:rsidRPr="0FDA10B9">
        <w:t>[Fin del transcript]</w:t>
      </w:r>
    </w:p>
    <w:sectPr w:rsidR="2240A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g57gBuxIN6i8rH" int2:id="VcqjAXU0">
      <int2:state int2:value="Rejected" int2:type="spell"/>
    </int2:textHash>
    <int2:textHash int2:hashCode="lSVyyCdEwk8SPJ" int2:id="QFcnU5jk">
      <int2:state int2:value="Rejected" int2:type="spell"/>
    </int2:textHash>
    <int2:textHash int2:hashCode="J1LXHr6kd+vPPS" int2:id="7KKCYFK2">
      <int2:state int2:value="Rejected" int2:type="spell"/>
    </int2:textHash>
    <int2:textHash int2:hashCode="G72E+fmy/hmjYk" int2:id="xLLH3OtD">
      <int2:state int2:value="Rejected" int2:type="spell"/>
    </int2:textHash>
    <int2:textHash int2:hashCode="ujUkLv/cd4Ck12" int2:id="GG5I8k8q">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F6BD05"/>
    <w:rsid w:val="003C6C2F"/>
    <w:rsid w:val="003D58AB"/>
    <w:rsid w:val="006F5D2D"/>
    <w:rsid w:val="007F6E83"/>
    <w:rsid w:val="00A81E84"/>
    <w:rsid w:val="00D35E89"/>
    <w:rsid w:val="00F46F05"/>
    <w:rsid w:val="01616D48"/>
    <w:rsid w:val="0169C61B"/>
    <w:rsid w:val="016C279A"/>
    <w:rsid w:val="018F14C7"/>
    <w:rsid w:val="01AA41CD"/>
    <w:rsid w:val="01ACE74B"/>
    <w:rsid w:val="01BEB6F3"/>
    <w:rsid w:val="01F18B71"/>
    <w:rsid w:val="026EA3A1"/>
    <w:rsid w:val="028DE5F6"/>
    <w:rsid w:val="02E368CC"/>
    <w:rsid w:val="0307E3D9"/>
    <w:rsid w:val="0313518A"/>
    <w:rsid w:val="03395980"/>
    <w:rsid w:val="03613FD7"/>
    <w:rsid w:val="0381B124"/>
    <w:rsid w:val="0388FB22"/>
    <w:rsid w:val="03C21147"/>
    <w:rsid w:val="047E0BAE"/>
    <w:rsid w:val="04B7B5F4"/>
    <w:rsid w:val="04F37DA0"/>
    <w:rsid w:val="050115F2"/>
    <w:rsid w:val="055D7134"/>
    <w:rsid w:val="057FF62C"/>
    <w:rsid w:val="0585E931"/>
    <w:rsid w:val="05B5A67B"/>
    <w:rsid w:val="0601E3E0"/>
    <w:rsid w:val="0661BF87"/>
    <w:rsid w:val="06E1F1F8"/>
    <w:rsid w:val="070F0F0C"/>
    <w:rsid w:val="0744C56F"/>
    <w:rsid w:val="0782C816"/>
    <w:rsid w:val="081D23DF"/>
    <w:rsid w:val="08514B38"/>
    <w:rsid w:val="08519158"/>
    <w:rsid w:val="08C92E19"/>
    <w:rsid w:val="08EB5234"/>
    <w:rsid w:val="08FD3990"/>
    <w:rsid w:val="0927966A"/>
    <w:rsid w:val="09667AA0"/>
    <w:rsid w:val="09ECB37B"/>
    <w:rsid w:val="0A42A6FB"/>
    <w:rsid w:val="0A7503D4"/>
    <w:rsid w:val="0ABB5E0D"/>
    <w:rsid w:val="0AC53923"/>
    <w:rsid w:val="0B38E933"/>
    <w:rsid w:val="0B439465"/>
    <w:rsid w:val="0B62491C"/>
    <w:rsid w:val="0B62D23C"/>
    <w:rsid w:val="0B983728"/>
    <w:rsid w:val="0BC6CDF4"/>
    <w:rsid w:val="0BCE6464"/>
    <w:rsid w:val="0BD5789A"/>
    <w:rsid w:val="0BE7E767"/>
    <w:rsid w:val="0BEB3282"/>
    <w:rsid w:val="0C0DAE34"/>
    <w:rsid w:val="0C178074"/>
    <w:rsid w:val="0C2690A9"/>
    <w:rsid w:val="0C7C4BD9"/>
    <w:rsid w:val="0C952A31"/>
    <w:rsid w:val="0CA738F7"/>
    <w:rsid w:val="0CB5B463"/>
    <w:rsid w:val="0D4E5BCB"/>
    <w:rsid w:val="0D7F511F"/>
    <w:rsid w:val="0E338519"/>
    <w:rsid w:val="0FA65EF2"/>
    <w:rsid w:val="0FDA10B9"/>
    <w:rsid w:val="0FE8A753"/>
    <w:rsid w:val="103B3732"/>
    <w:rsid w:val="103B859D"/>
    <w:rsid w:val="1082CC1B"/>
    <w:rsid w:val="108F44F2"/>
    <w:rsid w:val="10D4FA6D"/>
    <w:rsid w:val="10D9F56B"/>
    <w:rsid w:val="118B3F50"/>
    <w:rsid w:val="121DAAD7"/>
    <w:rsid w:val="124D005E"/>
    <w:rsid w:val="1285B0C6"/>
    <w:rsid w:val="12B794DB"/>
    <w:rsid w:val="12CFFD3C"/>
    <w:rsid w:val="13019C46"/>
    <w:rsid w:val="13036AA0"/>
    <w:rsid w:val="130A9650"/>
    <w:rsid w:val="134A9159"/>
    <w:rsid w:val="13783B52"/>
    <w:rsid w:val="1393CC45"/>
    <w:rsid w:val="13A6FA85"/>
    <w:rsid w:val="13CEA51D"/>
    <w:rsid w:val="13F01E34"/>
    <w:rsid w:val="13F33237"/>
    <w:rsid w:val="13F6E62A"/>
    <w:rsid w:val="14114A58"/>
    <w:rsid w:val="144186B9"/>
    <w:rsid w:val="146E26EE"/>
    <w:rsid w:val="14979E31"/>
    <w:rsid w:val="14B53C22"/>
    <w:rsid w:val="14DBF994"/>
    <w:rsid w:val="14F76444"/>
    <w:rsid w:val="15053FD7"/>
    <w:rsid w:val="15581387"/>
    <w:rsid w:val="157B9800"/>
    <w:rsid w:val="15B2D9F1"/>
    <w:rsid w:val="15E11116"/>
    <w:rsid w:val="16295390"/>
    <w:rsid w:val="162CC28F"/>
    <w:rsid w:val="164C7F45"/>
    <w:rsid w:val="16B4B751"/>
    <w:rsid w:val="16C19D30"/>
    <w:rsid w:val="16D3DD89"/>
    <w:rsid w:val="16DD7D27"/>
    <w:rsid w:val="17AB1457"/>
    <w:rsid w:val="17DA23B6"/>
    <w:rsid w:val="1806C669"/>
    <w:rsid w:val="1843713D"/>
    <w:rsid w:val="187DA1E6"/>
    <w:rsid w:val="1884ECD3"/>
    <w:rsid w:val="18AC1606"/>
    <w:rsid w:val="18F859B1"/>
    <w:rsid w:val="199E3495"/>
    <w:rsid w:val="19C578EE"/>
    <w:rsid w:val="19D68D3E"/>
    <w:rsid w:val="19D9E876"/>
    <w:rsid w:val="19F21825"/>
    <w:rsid w:val="1A2B6337"/>
    <w:rsid w:val="1A883317"/>
    <w:rsid w:val="1AAAE173"/>
    <w:rsid w:val="1AF3C3CF"/>
    <w:rsid w:val="1B2DB4AC"/>
    <w:rsid w:val="1B31F297"/>
    <w:rsid w:val="1B43712D"/>
    <w:rsid w:val="1B54DE07"/>
    <w:rsid w:val="1B7B766F"/>
    <w:rsid w:val="1B827740"/>
    <w:rsid w:val="1B935060"/>
    <w:rsid w:val="1B96CDE3"/>
    <w:rsid w:val="1C3AF3E9"/>
    <w:rsid w:val="1C99E1F1"/>
    <w:rsid w:val="1CF5B369"/>
    <w:rsid w:val="1D022156"/>
    <w:rsid w:val="1D621C96"/>
    <w:rsid w:val="1D666792"/>
    <w:rsid w:val="1D91BD8E"/>
    <w:rsid w:val="1DAC7B99"/>
    <w:rsid w:val="1DE67654"/>
    <w:rsid w:val="1E3B0454"/>
    <w:rsid w:val="1E428A1A"/>
    <w:rsid w:val="1EC66F7D"/>
    <w:rsid w:val="1F4462A6"/>
    <w:rsid w:val="1FAC63C9"/>
    <w:rsid w:val="2002347C"/>
    <w:rsid w:val="2028725B"/>
    <w:rsid w:val="206EFC72"/>
    <w:rsid w:val="207FE4E8"/>
    <w:rsid w:val="20F394C1"/>
    <w:rsid w:val="212ABBFE"/>
    <w:rsid w:val="2143F8EF"/>
    <w:rsid w:val="2175FEB3"/>
    <w:rsid w:val="2178D406"/>
    <w:rsid w:val="21846736"/>
    <w:rsid w:val="21ABE519"/>
    <w:rsid w:val="2214BF42"/>
    <w:rsid w:val="223BE989"/>
    <w:rsid w:val="2240A0E9"/>
    <w:rsid w:val="224C61DD"/>
    <w:rsid w:val="224D92B2"/>
    <w:rsid w:val="22D95D95"/>
    <w:rsid w:val="22F5BBE7"/>
    <w:rsid w:val="23109FE1"/>
    <w:rsid w:val="233E8088"/>
    <w:rsid w:val="23B956E3"/>
    <w:rsid w:val="245BBD20"/>
    <w:rsid w:val="24E37F18"/>
    <w:rsid w:val="250B634C"/>
    <w:rsid w:val="252B6EF8"/>
    <w:rsid w:val="25CEE4BC"/>
    <w:rsid w:val="25F68A01"/>
    <w:rsid w:val="26329AAB"/>
    <w:rsid w:val="26602E7D"/>
    <w:rsid w:val="26650B6F"/>
    <w:rsid w:val="26664E9A"/>
    <w:rsid w:val="26CA98B0"/>
    <w:rsid w:val="2705440C"/>
    <w:rsid w:val="275BF759"/>
    <w:rsid w:val="277AD7B5"/>
    <w:rsid w:val="288D5473"/>
    <w:rsid w:val="28B61863"/>
    <w:rsid w:val="28B88A7A"/>
    <w:rsid w:val="29369C7F"/>
    <w:rsid w:val="29658250"/>
    <w:rsid w:val="296F85F6"/>
    <w:rsid w:val="2982BD2A"/>
    <w:rsid w:val="29B38164"/>
    <w:rsid w:val="2A23B61D"/>
    <w:rsid w:val="2AC1BBD1"/>
    <w:rsid w:val="2ACDEA74"/>
    <w:rsid w:val="2B73DE3C"/>
    <w:rsid w:val="2B9A8449"/>
    <w:rsid w:val="2BAECC8F"/>
    <w:rsid w:val="2C14005D"/>
    <w:rsid w:val="2C194381"/>
    <w:rsid w:val="2C4E94CB"/>
    <w:rsid w:val="2C5E2ECB"/>
    <w:rsid w:val="2C6714B2"/>
    <w:rsid w:val="2C8F7CD5"/>
    <w:rsid w:val="2C9491D7"/>
    <w:rsid w:val="2C9BA640"/>
    <w:rsid w:val="2D09C1D8"/>
    <w:rsid w:val="2DCC5994"/>
    <w:rsid w:val="2DE6EED5"/>
    <w:rsid w:val="2E4DCD79"/>
    <w:rsid w:val="2E6DEBCD"/>
    <w:rsid w:val="2ED12768"/>
    <w:rsid w:val="2EF8B686"/>
    <w:rsid w:val="2F372AF7"/>
    <w:rsid w:val="2F4E5DBD"/>
    <w:rsid w:val="304A0445"/>
    <w:rsid w:val="3080A3F5"/>
    <w:rsid w:val="30938AE5"/>
    <w:rsid w:val="30A4A6D1"/>
    <w:rsid w:val="30A945E6"/>
    <w:rsid w:val="3145189F"/>
    <w:rsid w:val="316B00D5"/>
    <w:rsid w:val="3196E5EB"/>
    <w:rsid w:val="31C9ED86"/>
    <w:rsid w:val="32162FB3"/>
    <w:rsid w:val="32558E68"/>
    <w:rsid w:val="32997E22"/>
    <w:rsid w:val="332718FE"/>
    <w:rsid w:val="332EE576"/>
    <w:rsid w:val="333E92BD"/>
    <w:rsid w:val="33F995CF"/>
    <w:rsid w:val="3439C8DD"/>
    <w:rsid w:val="34749F3A"/>
    <w:rsid w:val="34CB61AC"/>
    <w:rsid w:val="34E2ACA1"/>
    <w:rsid w:val="3519ACBC"/>
    <w:rsid w:val="35C0AE4C"/>
    <w:rsid w:val="35C6C148"/>
    <w:rsid w:val="35D28B83"/>
    <w:rsid w:val="362E6C73"/>
    <w:rsid w:val="364AC5FB"/>
    <w:rsid w:val="368A8377"/>
    <w:rsid w:val="36BD2EB6"/>
    <w:rsid w:val="36CF18B2"/>
    <w:rsid w:val="3750ACDC"/>
    <w:rsid w:val="377D13B1"/>
    <w:rsid w:val="37831D22"/>
    <w:rsid w:val="381A0FF8"/>
    <w:rsid w:val="389581A4"/>
    <w:rsid w:val="39337497"/>
    <w:rsid w:val="3943E37F"/>
    <w:rsid w:val="397A4619"/>
    <w:rsid w:val="39D9DAF4"/>
    <w:rsid w:val="3A19CB1B"/>
    <w:rsid w:val="3A759BA5"/>
    <w:rsid w:val="3B90E11C"/>
    <w:rsid w:val="3B96C313"/>
    <w:rsid w:val="3BE51B4A"/>
    <w:rsid w:val="3C1FCB8F"/>
    <w:rsid w:val="3C6DB07D"/>
    <w:rsid w:val="3CC243BC"/>
    <w:rsid w:val="3D011406"/>
    <w:rsid w:val="3D1F8031"/>
    <w:rsid w:val="3D240BB8"/>
    <w:rsid w:val="3D4272B0"/>
    <w:rsid w:val="3D431AF0"/>
    <w:rsid w:val="3D531CF7"/>
    <w:rsid w:val="3D5EC971"/>
    <w:rsid w:val="3D6BBD74"/>
    <w:rsid w:val="3D8A95E0"/>
    <w:rsid w:val="3E0D6CA5"/>
    <w:rsid w:val="3E2114B5"/>
    <w:rsid w:val="3EEBC7E7"/>
    <w:rsid w:val="3EF2F5A6"/>
    <w:rsid w:val="3F30DE37"/>
    <w:rsid w:val="3F3A4130"/>
    <w:rsid w:val="3F47410D"/>
    <w:rsid w:val="3F62EF58"/>
    <w:rsid w:val="3F7D17DC"/>
    <w:rsid w:val="3F83E7D8"/>
    <w:rsid w:val="3FE5B501"/>
    <w:rsid w:val="400ED53C"/>
    <w:rsid w:val="4038560B"/>
    <w:rsid w:val="403A5696"/>
    <w:rsid w:val="4054269E"/>
    <w:rsid w:val="4056E5DC"/>
    <w:rsid w:val="405CE8B3"/>
    <w:rsid w:val="406774C4"/>
    <w:rsid w:val="408C691D"/>
    <w:rsid w:val="40F38017"/>
    <w:rsid w:val="419EA519"/>
    <w:rsid w:val="41BDD840"/>
    <w:rsid w:val="41C84C62"/>
    <w:rsid w:val="41F219DE"/>
    <w:rsid w:val="41FF56C1"/>
    <w:rsid w:val="42676DEE"/>
    <w:rsid w:val="42BC821D"/>
    <w:rsid w:val="42CAB009"/>
    <w:rsid w:val="42D966B2"/>
    <w:rsid w:val="42F73EEB"/>
    <w:rsid w:val="433449A8"/>
    <w:rsid w:val="434BE210"/>
    <w:rsid w:val="43AD4D24"/>
    <w:rsid w:val="44129DBC"/>
    <w:rsid w:val="442FA3FB"/>
    <w:rsid w:val="44BCEBA8"/>
    <w:rsid w:val="44CEB1ED"/>
    <w:rsid w:val="453CDCDC"/>
    <w:rsid w:val="45454952"/>
    <w:rsid w:val="45B1FE77"/>
    <w:rsid w:val="45CDFE9A"/>
    <w:rsid w:val="45E23A0A"/>
    <w:rsid w:val="4675314D"/>
    <w:rsid w:val="468DC854"/>
    <w:rsid w:val="468E3C62"/>
    <w:rsid w:val="469A4933"/>
    <w:rsid w:val="469B8B71"/>
    <w:rsid w:val="46AD82BA"/>
    <w:rsid w:val="46E7C693"/>
    <w:rsid w:val="46FFDCAB"/>
    <w:rsid w:val="4722B850"/>
    <w:rsid w:val="47528E70"/>
    <w:rsid w:val="47537D9D"/>
    <w:rsid w:val="4762DE04"/>
    <w:rsid w:val="477E11FB"/>
    <w:rsid w:val="47A58E3F"/>
    <w:rsid w:val="47B3CC3B"/>
    <w:rsid w:val="47E29409"/>
    <w:rsid w:val="47F0B40B"/>
    <w:rsid w:val="481CCD19"/>
    <w:rsid w:val="485A9AEB"/>
    <w:rsid w:val="48CC97F6"/>
    <w:rsid w:val="491583C0"/>
    <w:rsid w:val="493324B3"/>
    <w:rsid w:val="4973EF9B"/>
    <w:rsid w:val="498BA871"/>
    <w:rsid w:val="49B56FA1"/>
    <w:rsid w:val="49B5E7FF"/>
    <w:rsid w:val="49D813E5"/>
    <w:rsid w:val="49FD9167"/>
    <w:rsid w:val="4A255A9B"/>
    <w:rsid w:val="4A4C3063"/>
    <w:rsid w:val="4A959B2C"/>
    <w:rsid w:val="4B05EC9E"/>
    <w:rsid w:val="4B6D5CC8"/>
    <w:rsid w:val="4B6F4A56"/>
    <w:rsid w:val="4B88FA04"/>
    <w:rsid w:val="4BB17E39"/>
    <w:rsid w:val="4BC541EA"/>
    <w:rsid w:val="4BD78D9B"/>
    <w:rsid w:val="4BDF386E"/>
    <w:rsid w:val="4C10A1B2"/>
    <w:rsid w:val="4C84E328"/>
    <w:rsid w:val="4CFA62C5"/>
    <w:rsid w:val="4D04D384"/>
    <w:rsid w:val="4D0B5EEE"/>
    <w:rsid w:val="4D2830C6"/>
    <w:rsid w:val="4DBAAF25"/>
    <w:rsid w:val="4DF1238F"/>
    <w:rsid w:val="4E0EA74D"/>
    <w:rsid w:val="4E3A85DF"/>
    <w:rsid w:val="4ED0699F"/>
    <w:rsid w:val="4F0D3091"/>
    <w:rsid w:val="4F1D0FE0"/>
    <w:rsid w:val="4F6B319E"/>
    <w:rsid w:val="4FA0658D"/>
    <w:rsid w:val="50036BC2"/>
    <w:rsid w:val="50064296"/>
    <w:rsid w:val="502D3DE4"/>
    <w:rsid w:val="5032DDB2"/>
    <w:rsid w:val="50483B26"/>
    <w:rsid w:val="5084E995"/>
    <w:rsid w:val="50CC9FD0"/>
    <w:rsid w:val="50D5EC3A"/>
    <w:rsid w:val="50FEEA8B"/>
    <w:rsid w:val="5108D500"/>
    <w:rsid w:val="51310087"/>
    <w:rsid w:val="514C3E04"/>
    <w:rsid w:val="51708555"/>
    <w:rsid w:val="517953EC"/>
    <w:rsid w:val="51B725FF"/>
    <w:rsid w:val="51C0B82D"/>
    <w:rsid w:val="51F6BD05"/>
    <w:rsid w:val="51FBA8F4"/>
    <w:rsid w:val="52726DE0"/>
    <w:rsid w:val="5289F804"/>
    <w:rsid w:val="52B7A56E"/>
    <w:rsid w:val="538445E7"/>
    <w:rsid w:val="53A056F3"/>
    <w:rsid w:val="53C5B993"/>
    <w:rsid w:val="53CBD037"/>
    <w:rsid w:val="53E970BF"/>
    <w:rsid w:val="54220864"/>
    <w:rsid w:val="54546141"/>
    <w:rsid w:val="548AAAD4"/>
    <w:rsid w:val="54A925B9"/>
    <w:rsid w:val="54BC2613"/>
    <w:rsid w:val="54EA2D2A"/>
    <w:rsid w:val="550FA90B"/>
    <w:rsid w:val="553E7882"/>
    <w:rsid w:val="557F2BAD"/>
    <w:rsid w:val="558E24A0"/>
    <w:rsid w:val="563EAE0D"/>
    <w:rsid w:val="5680522D"/>
    <w:rsid w:val="569045A2"/>
    <w:rsid w:val="56B43716"/>
    <w:rsid w:val="56B6E76F"/>
    <w:rsid w:val="56C500A5"/>
    <w:rsid w:val="56F4FD0B"/>
    <w:rsid w:val="57BEBC20"/>
    <w:rsid w:val="57D3A256"/>
    <w:rsid w:val="57FF9949"/>
    <w:rsid w:val="586B0920"/>
    <w:rsid w:val="58867F6D"/>
    <w:rsid w:val="58DD9B04"/>
    <w:rsid w:val="5909E0A1"/>
    <w:rsid w:val="592691F6"/>
    <w:rsid w:val="59350842"/>
    <w:rsid w:val="597D182E"/>
    <w:rsid w:val="59E34AE8"/>
    <w:rsid w:val="59F0E851"/>
    <w:rsid w:val="5AB6222F"/>
    <w:rsid w:val="5ABFAF6E"/>
    <w:rsid w:val="5AE4DB31"/>
    <w:rsid w:val="5AF4977C"/>
    <w:rsid w:val="5AF60187"/>
    <w:rsid w:val="5AF9D255"/>
    <w:rsid w:val="5B07F54A"/>
    <w:rsid w:val="5B25939C"/>
    <w:rsid w:val="5B410D32"/>
    <w:rsid w:val="5B71C2B4"/>
    <w:rsid w:val="5BE185A0"/>
    <w:rsid w:val="5C0AF9EA"/>
    <w:rsid w:val="5C3F36A4"/>
    <w:rsid w:val="5C4F2CD6"/>
    <w:rsid w:val="5C5ECC7A"/>
    <w:rsid w:val="5C7BD3BB"/>
    <w:rsid w:val="5C83880A"/>
    <w:rsid w:val="5CDBB527"/>
    <w:rsid w:val="5D56F2BF"/>
    <w:rsid w:val="5D81D06F"/>
    <w:rsid w:val="5DC933EF"/>
    <w:rsid w:val="5E16E07C"/>
    <w:rsid w:val="5E1A1604"/>
    <w:rsid w:val="5E3A402D"/>
    <w:rsid w:val="5E7D2E6E"/>
    <w:rsid w:val="5E94C7CC"/>
    <w:rsid w:val="5EC5A985"/>
    <w:rsid w:val="5EE14D43"/>
    <w:rsid w:val="5EE2C374"/>
    <w:rsid w:val="5EF852CA"/>
    <w:rsid w:val="5F2C9B6F"/>
    <w:rsid w:val="5F359F26"/>
    <w:rsid w:val="60243CF0"/>
    <w:rsid w:val="606DC9CD"/>
    <w:rsid w:val="609663A8"/>
    <w:rsid w:val="6141DC09"/>
    <w:rsid w:val="61C5A70B"/>
    <w:rsid w:val="620A8893"/>
    <w:rsid w:val="628D5A37"/>
    <w:rsid w:val="62AC21A0"/>
    <w:rsid w:val="63094C2E"/>
    <w:rsid w:val="63BC7743"/>
    <w:rsid w:val="63C1F107"/>
    <w:rsid w:val="6409BE42"/>
    <w:rsid w:val="640CD1B1"/>
    <w:rsid w:val="6417D72D"/>
    <w:rsid w:val="64CC6B1C"/>
    <w:rsid w:val="65243544"/>
    <w:rsid w:val="65716207"/>
    <w:rsid w:val="6578570A"/>
    <w:rsid w:val="65C751D1"/>
    <w:rsid w:val="65D7EBAE"/>
    <w:rsid w:val="65DD2F5E"/>
    <w:rsid w:val="65E9E8A6"/>
    <w:rsid w:val="663782EC"/>
    <w:rsid w:val="664C271D"/>
    <w:rsid w:val="666BAA11"/>
    <w:rsid w:val="66E63B97"/>
    <w:rsid w:val="66E9C836"/>
    <w:rsid w:val="66EC3C56"/>
    <w:rsid w:val="670445EC"/>
    <w:rsid w:val="67158815"/>
    <w:rsid w:val="67561901"/>
    <w:rsid w:val="6763F7CE"/>
    <w:rsid w:val="678218FB"/>
    <w:rsid w:val="67ACFE68"/>
    <w:rsid w:val="67F2686A"/>
    <w:rsid w:val="680F91AC"/>
    <w:rsid w:val="685D924C"/>
    <w:rsid w:val="685FC46E"/>
    <w:rsid w:val="68636D63"/>
    <w:rsid w:val="686B9393"/>
    <w:rsid w:val="688AD196"/>
    <w:rsid w:val="68A9AF99"/>
    <w:rsid w:val="690E8730"/>
    <w:rsid w:val="693624FF"/>
    <w:rsid w:val="69824701"/>
    <w:rsid w:val="6988A0E9"/>
    <w:rsid w:val="6A0FF860"/>
    <w:rsid w:val="6A382629"/>
    <w:rsid w:val="6A4DA50D"/>
    <w:rsid w:val="6A555D25"/>
    <w:rsid w:val="6A8680E2"/>
    <w:rsid w:val="6A874425"/>
    <w:rsid w:val="6A8BD643"/>
    <w:rsid w:val="6AC1A0A6"/>
    <w:rsid w:val="6ADF2896"/>
    <w:rsid w:val="6AE87E8D"/>
    <w:rsid w:val="6B25689C"/>
    <w:rsid w:val="6B60F102"/>
    <w:rsid w:val="6B68F4AF"/>
    <w:rsid w:val="6C0AB2DD"/>
    <w:rsid w:val="6C476078"/>
    <w:rsid w:val="6CBD2708"/>
    <w:rsid w:val="6CF0B14E"/>
    <w:rsid w:val="6D32C01A"/>
    <w:rsid w:val="6D58163D"/>
    <w:rsid w:val="6D628179"/>
    <w:rsid w:val="6D915859"/>
    <w:rsid w:val="6DC5F6D6"/>
    <w:rsid w:val="6DCE6CEB"/>
    <w:rsid w:val="6E285D3B"/>
    <w:rsid w:val="6EAEC8C7"/>
    <w:rsid w:val="6ED85173"/>
    <w:rsid w:val="6F357235"/>
    <w:rsid w:val="702D1AFE"/>
    <w:rsid w:val="704F1410"/>
    <w:rsid w:val="7068809A"/>
    <w:rsid w:val="709D3CCA"/>
    <w:rsid w:val="710D3BA5"/>
    <w:rsid w:val="71151388"/>
    <w:rsid w:val="7120ABB3"/>
    <w:rsid w:val="7143C687"/>
    <w:rsid w:val="71671483"/>
    <w:rsid w:val="71730E28"/>
    <w:rsid w:val="718F7EEE"/>
    <w:rsid w:val="71C1501B"/>
    <w:rsid w:val="726262C9"/>
    <w:rsid w:val="7280C5FA"/>
    <w:rsid w:val="72D44CBF"/>
    <w:rsid w:val="72EBAEC2"/>
    <w:rsid w:val="7321BA39"/>
    <w:rsid w:val="73690170"/>
    <w:rsid w:val="7410E431"/>
    <w:rsid w:val="74C47811"/>
    <w:rsid w:val="74D32E04"/>
    <w:rsid w:val="75410503"/>
    <w:rsid w:val="754F4318"/>
    <w:rsid w:val="755854C1"/>
    <w:rsid w:val="75724844"/>
    <w:rsid w:val="758D5C27"/>
    <w:rsid w:val="762F9815"/>
    <w:rsid w:val="76443966"/>
    <w:rsid w:val="76DF2A52"/>
    <w:rsid w:val="7746316E"/>
    <w:rsid w:val="786DDE73"/>
    <w:rsid w:val="78774473"/>
    <w:rsid w:val="787D39DE"/>
    <w:rsid w:val="78C8E292"/>
    <w:rsid w:val="7905C779"/>
    <w:rsid w:val="799FC18F"/>
    <w:rsid w:val="79AA9155"/>
    <w:rsid w:val="79F5F702"/>
    <w:rsid w:val="7A095787"/>
    <w:rsid w:val="7A1F3871"/>
    <w:rsid w:val="7A34CE22"/>
    <w:rsid w:val="7A40442A"/>
    <w:rsid w:val="7ACA6A02"/>
    <w:rsid w:val="7AD34822"/>
    <w:rsid w:val="7B305DB1"/>
    <w:rsid w:val="7BA4561A"/>
    <w:rsid w:val="7BCE637C"/>
    <w:rsid w:val="7BFE3683"/>
    <w:rsid w:val="7C5F154D"/>
    <w:rsid w:val="7C939E21"/>
    <w:rsid w:val="7C971DC1"/>
    <w:rsid w:val="7CA08877"/>
    <w:rsid w:val="7CAE56F7"/>
    <w:rsid w:val="7CAE5CAF"/>
    <w:rsid w:val="7CD27477"/>
    <w:rsid w:val="7D56F074"/>
    <w:rsid w:val="7E100F39"/>
    <w:rsid w:val="7E178D07"/>
    <w:rsid w:val="7E2218D0"/>
    <w:rsid w:val="7E89D0B2"/>
    <w:rsid w:val="7EAA781B"/>
    <w:rsid w:val="7EFAE742"/>
    <w:rsid w:val="7F1B1DB0"/>
    <w:rsid w:val="7F209EBA"/>
    <w:rsid w:val="7F46B604"/>
    <w:rsid w:val="7FBBB7E8"/>
    <w:rsid w:val="7FCA7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97D4"/>
  <w15:chartTrackingRefBased/>
  <w15:docId w15:val="{8E17C094-2DC5-4D30-BD6F-C34C3FB4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1BDD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1BDD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C5ECC7A"/>
    <w:rPr>
      <w:color w:val="467886"/>
      <w:u w:val="single"/>
    </w:rPr>
  </w:style>
  <w:style w:type="paragraph" w:styleId="Revision">
    <w:name w:val="Revision"/>
    <w:hidden/>
    <w:uiPriority w:val="99"/>
    <w:semiHidden/>
    <w:rsid w:val="003D58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rego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20/10/relationships/intelligence" Target="intelligence2.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77d105-8c92-4b7f-a49f-f4e2b642ddd6">
      <Terms xmlns="http://schemas.microsoft.com/office/infopath/2007/PartnerControls"/>
    </lcf76f155ced4ddcb4097134ff3c332f>
    <TaxCatchAll xmlns="4d759d39-738e-4ace-b2d8-ff98a7c5a4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E1DDE4F54064F9FEF630D09E6C51D" ma:contentTypeVersion="18" ma:contentTypeDescription="Create a new document." ma:contentTypeScope="" ma:versionID="34751b25b013839fe20f15db5a4a0dd9">
  <xsd:schema xmlns:xsd="http://www.w3.org/2001/XMLSchema" xmlns:xs="http://www.w3.org/2001/XMLSchema" xmlns:p="http://schemas.microsoft.com/office/2006/metadata/properties" xmlns:ns2="a477d105-8c92-4b7f-a49f-f4e2b642ddd6" xmlns:ns3="4d759d39-738e-4ace-b2d8-ff98a7c5a4dd" targetNamespace="http://schemas.microsoft.com/office/2006/metadata/properties" ma:root="true" ma:fieldsID="6c9e58e7f8e6d5d3f8cab6a8ced0315a" ns2:_="" ns3:_="">
    <xsd:import namespace="a477d105-8c92-4b7f-a49f-f4e2b642ddd6"/>
    <xsd:import namespace="4d759d39-738e-4ace-b2d8-ff98a7c5a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7d105-8c92-4b7f-a49f-f4e2b642d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59d39-738e-4ace-b2d8-ff98a7c5a4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4d97f6-99e6-4e9f-a5e9-3010af35690d}" ma:internalName="TaxCatchAll" ma:showField="CatchAllData" ma:web="4d759d39-738e-4ace-b2d8-ff98a7c5a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545B2-61AD-41E9-95F0-C532C8416BB1}">
  <ds:schemaRefs>
    <ds:schemaRef ds:uri="http://schemas.microsoft.com/office/2006/metadata/properties"/>
    <ds:schemaRef ds:uri="http://schemas.microsoft.com/office/infopath/2007/PartnerControls"/>
    <ds:schemaRef ds:uri="a477d105-8c92-4b7f-a49f-f4e2b642ddd6"/>
    <ds:schemaRef ds:uri="4d759d39-738e-4ace-b2d8-ff98a7c5a4dd"/>
  </ds:schemaRefs>
</ds:datastoreItem>
</file>

<file path=customXml/itemProps2.xml><?xml version="1.0" encoding="utf-8"?>
<ds:datastoreItem xmlns:ds="http://schemas.openxmlformats.org/officeDocument/2006/customXml" ds:itemID="{15852D08-06DC-4DFC-A77E-F2F31960419D}">
  <ds:schemaRefs>
    <ds:schemaRef ds:uri="http://schemas.microsoft.com/sharepoint/v3/contenttype/forms"/>
  </ds:schemaRefs>
</ds:datastoreItem>
</file>

<file path=customXml/itemProps3.xml><?xml version="1.0" encoding="utf-8"?>
<ds:datastoreItem xmlns:ds="http://schemas.openxmlformats.org/officeDocument/2006/customXml" ds:itemID="{34200E6A-2572-404F-8A60-45EBAF1CD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7d105-8c92-4b7f-a49f-f4e2b642ddd6"/>
    <ds:schemaRef ds:uri="4d759d39-738e-4ace-b2d8-ff98a7c5a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4931</Words>
  <Characters>28109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New</dc:creator>
  <cp:keywords/>
  <dc:description/>
  <cp:lastModifiedBy>Samantha New</cp:lastModifiedBy>
  <cp:revision>2</cp:revision>
  <dcterms:created xsi:type="dcterms:W3CDTF">2026-08-26T21:51:00Z</dcterms:created>
  <dcterms:modified xsi:type="dcterms:W3CDTF">2026-08-26T21:51:00Z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0x010100DA2E1DDE4F54064F9FEF630D09E6C51D</vt:lpwstr>
  </property>
  <property fmtid="{D5CDD505-2E9C-101B-9397-08002B2CF9AE}" pid="3" name="MediaServiceImageTags">
    <vt:lpwstr/>
  </property>
</Properties>
</file>